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195B7" w14:textId="7FAC9BEE" w:rsidR="00D3001D" w:rsidRPr="00ED06A3" w:rsidRDefault="00312B02" w:rsidP="00F34F7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GoBack"/>
      <w:bookmarkEnd w:id="0"/>
      <w:proofErr w:type="spellStart"/>
      <w:r w:rsidRPr="00ED06A3">
        <w:rPr>
          <w:rFonts w:ascii="Times New Roman" w:hAnsi="Times New Roman" w:cs="Times New Roman"/>
          <w:b/>
          <w:bCs/>
          <w:sz w:val="32"/>
          <w:szCs w:val="32"/>
          <w:lang w:val="ru-RU"/>
        </w:rPr>
        <w:t>Розв’язки</w:t>
      </w:r>
      <w:proofErr w:type="spellEnd"/>
      <w:r w:rsidRPr="00ED06A3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ED06A3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завдань</w:t>
      </w:r>
      <w:proofErr w:type="spellEnd"/>
      <w:r w:rsidRPr="00ED06A3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8 </w:t>
      </w:r>
      <w:proofErr w:type="spellStart"/>
      <w:r w:rsidRPr="00ED06A3">
        <w:rPr>
          <w:rFonts w:ascii="Times New Roman" w:hAnsi="Times New Roman" w:cs="Times New Roman"/>
          <w:b/>
          <w:bCs/>
          <w:sz w:val="32"/>
          <w:szCs w:val="32"/>
          <w:lang w:val="ru-RU"/>
        </w:rPr>
        <w:t>класу</w:t>
      </w:r>
      <w:proofErr w:type="spellEnd"/>
      <w:r w:rsidRPr="00ED06A3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2019/2020 </w:t>
      </w:r>
      <w:proofErr w:type="spellStart"/>
      <w:r w:rsidRPr="00ED06A3">
        <w:rPr>
          <w:rFonts w:ascii="Times New Roman" w:hAnsi="Times New Roman" w:cs="Times New Roman"/>
          <w:b/>
          <w:bCs/>
          <w:sz w:val="32"/>
          <w:szCs w:val="32"/>
          <w:lang w:val="ru-RU"/>
        </w:rPr>
        <w:t>н.р</w:t>
      </w:r>
      <w:proofErr w:type="spellEnd"/>
      <w:r w:rsidRPr="00ED06A3"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43D88818" w14:textId="19D0ABE5" w:rsidR="00312B02" w:rsidRPr="00312B02" w:rsidRDefault="003801BC" w:rsidP="003801BC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30804751"/>
      <w:r w:rsidRPr="0038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Задача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End w:id="1"/>
      <w:proofErr w:type="gram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трьох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посудинах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однаковий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об’єм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однакових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умов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міститься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озон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кисень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вуглекислий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газ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якій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посудин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атомів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менше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обгрунтуйте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r w:rsidR="00E4044C" w:rsidRPr="0085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proofErr w:type="gramEnd"/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балів</w:t>
      </w:r>
      <w:proofErr w:type="spellEnd"/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64E9DA08" w14:textId="3ADBC4FD" w:rsidR="00312B02" w:rsidRPr="00853146" w:rsidRDefault="00312B02" w:rsidP="00312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2" w:name="_Hlk30455345"/>
      <w:proofErr w:type="spellStart"/>
      <w:r w:rsidRPr="00853146">
        <w:rPr>
          <w:rFonts w:ascii="Times New Roman" w:eastAsia="Times New Roman" w:hAnsi="Times New Roman" w:cs="Times New Roman"/>
          <w:sz w:val="28"/>
          <w:szCs w:val="28"/>
          <w:u w:val="single"/>
        </w:rPr>
        <w:t>Розв’язання</w:t>
      </w:r>
      <w:proofErr w:type="spellEnd"/>
      <w:r w:rsidRPr="00853146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1C20E16C" w14:textId="5816FF88" w:rsidR="005C20F5" w:rsidRPr="005C20F5" w:rsidRDefault="005C20F5" w:rsidP="005C2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C20F5">
        <w:rPr>
          <w:rFonts w:ascii="Times New Roman" w:eastAsia="Times New Roman" w:hAnsi="Times New Roman" w:cs="Times New Roman"/>
          <w:sz w:val="28"/>
          <w:szCs w:val="28"/>
          <w:lang w:val="ru-RU"/>
        </w:rPr>
        <w:t>Зг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законом Авогадро,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трьох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посудинах,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однаковий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5C20F5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єм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однакових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міститься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однакова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молекул.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молекули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ізну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атомів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кисень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</w:t>
      </w:r>
      <w:r w:rsidRPr="005C20F5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два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атоми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озон О</w:t>
      </w:r>
      <w:r w:rsidRPr="005C20F5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три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атоми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вуглекислий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газ СО</w:t>
      </w:r>
      <w:r w:rsidRPr="005C20F5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три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атоми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атомів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посудині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531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 киснем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більша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однакова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атомі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посудині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озоном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вуглекислим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газом.</w:t>
      </w:r>
    </w:p>
    <w:bookmarkEnd w:id="2"/>
    <w:p w14:paraId="20F59C25" w14:textId="77777777" w:rsidR="00312B02" w:rsidRPr="00312B02" w:rsidRDefault="00312B02" w:rsidP="00312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14:paraId="7A5E5286" w14:textId="40FE736F" w:rsidR="00312B02" w:rsidRPr="00312B02" w:rsidRDefault="003801BC" w:rsidP="00380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38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даними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рентгеноструктурного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деякий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кубічну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об’ємоцентровану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кристалічну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гратку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довжиною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ребра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елементарної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комірки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3" w:name="_Hlk30460639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proofErr w:type="gram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,16</w:t>
      </w:r>
      <w:proofErr w:type="gramEnd"/>
      <w:r w:rsidR="00F16682">
        <w:rPr>
          <w:rFonts w:ascii="Times New Roman" w:eastAsia="Times New Roman" w:hAnsi="Times New Roman" w:cs="Times New Roman"/>
          <w:color w:val="000000"/>
          <w:sz w:val="28"/>
          <w:szCs w:val="28"/>
        </w:rPr>
        <w:t>×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-8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bookmarkEnd w:id="3"/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Густина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становить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30461519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proofErr w:type="gram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,35</w:t>
      </w:r>
      <w:proofErr w:type="gram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г/см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bookmarkEnd w:id="4"/>
    </w:p>
    <w:p w14:paraId="0F90D4EB" w14:textId="77777777" w:rsidR="00312B02" w:rsidRPr="00F34F79" w:rsidRDefault="00312B02" w:rsidP="00F34F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Обчисліть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молярну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масу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металу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42450720" w14:textId="77777777" w:rsidR="00312B02" w:rsidRPr="00F34F79" w:rsidRDefault="00312B02" w:rsidP="00F34F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Зазначте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формулу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вищого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оксиду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6D2F229A" w14:textId="77777777" w:rsidR="00312B02" w:rsidRPr="00F34F79" w:rsidRDefault="00312B02" w:rsidP="00F34F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особливі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властивості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характерні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металу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444F4ED4" w14:textId="664284DE" w:rsidR="00312B02" w:rsidRPr="00F34F79" w:rsidRDefault="00312B02" w:rsidP="00F34F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застосування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металу</w:t>
      </w:r>
      <w:proofErr w:type="spellEnd"/>
      <w:r w:rsidRPr="00F34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F34F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F34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(18 </w:t>
      </w:r>
      <w:proofErr w:type="spellStart"/>
      <w:r w:rsidRPr="00F34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балів</w:t>
      </w:r>
      <w:proofErr w:type="spellEnd"/>
      <w:r w:rsidRPr="00F34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5994E10F" w14:textId="0555FBA0" w:rsidR="00312B02" w:rsidRDefault="00312B02" w:rsidP="00312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5C20F5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Розв</w:t>
      </w:r>
      <w:proofErr w:type="spellEnd"/>
      <w:r w:rsidRPr="005C20F5">
        <w:rPr>
          <w:rFonts w:ascii="Times New Roman" w:eastAsia="Times New Roman" w:hAnsi="Times New Roman" w:cs="Times New Roman"/>
          <w:sz w:val="28"/>
          <w:szCs w:val="28"/>
          <w:u w:val="single"/>
        </w:rPr>
        <w:t>’</w:t>
      </w:r>
      <w:proofErr w:type="spellStart"/>
      <w:r w:rsidRPr="005C20F5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язання</w:t>
      </w:r>
      <w:proofErr w:type="spellEnd"/>
      <w:r w:rsidRPr="005C20F5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:</w:t>
      </w:r>
    </w:p>
    <w:p w14:paraId="5EB7864A" w14:textId="60CD31BA" w:rsidR="00F16682" w:rsidRDefault="00F16682" w:rsidP="00F16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Довжина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166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ребра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елементарної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комірки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становить </w:t>
      </w:r>
      <w:r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3,16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×</w:t>
      </w:r>
      <w:r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312B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-8</w:t>
      </w:r>
      <w:r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</w:p>
    <w:p w14:paraId="19C73B20" w14:textId="22EDF26D" w:rsidR="00F16682" w:rsidRDefault="00F16682" w:rsidP="00F16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формулою </w:t>
      </w:r>
      <w:r w:rsidRPr="00F166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F166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</w:t>
      </w:r>
      <w:r w:rsidR="00905F4A" w:rsidRPr="00905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а</w:t>
      </w:r>
      <w:r w:rsidRPr="00905F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ru-RU"/>
        </w:rPr>
        <w:t>3</w:t>
      </w:r>
      <w:r w:rsidRPr="00F166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EA2CCDD" w14:textId="57CE20A5" w:rsidR="005C20F5" w:rsidRDefault="00F16682" w:rsidP="00F16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обчислюємо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F166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елементарної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комірки</w:t>
      </w:r>
      <w:proofErr w:type="spellEnd"/>
    </w:p>
    <w:p w14:paraId="33026B8B" w14:textId="18425747" w:rsidR="00F16682" w:rsidRDefault="00F16682" w:rsidP="00F166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= (</w:t>
      </w:r>
      <w:r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proofErr w:type="gramStart"/>
      <w:r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,16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×</w:t>
      </w:r>
      <w:r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312B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-8</w:t>
      </w:r>
      <w:r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</w:t>
      </w:r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3</w:t>
      </w:r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=</w:t>
      </w:r>
      <w:bookmarkStart w:id="5" w:name="_Hlk30461543"/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31,554496×10</w:t>
      </w:r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-24</w:t>
      </w:r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F1668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3</w:t>
      </w:r>
    </w:p>
    <w:bookmarkEnd w:id="5"/>
    <w:p w14:paraId="441B0D8B" w14:textId="4E63355F" w:rsidR="00E26F32" w:rsidRDefault="00E26F32" w:rsidP="00E26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 формулою   </w:t>
      </w:r>
      <w:r w:rsidRPr="00E26F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E26F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ρ</w:t>
      </w:r>
      <w:r w:rsidRPr="00E26F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E26F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обчислюємо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елементарної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F034EA9" w14:textId="4CED785E" w:rsidR="00E26F32" w:rsidRDefault="00E26F32" w:rsidP="00E26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4D1BE49" w14:textId="0A4B44BD" w:rsidR="00E26F32" w:rsidRDefault="00E26F32" w:rsidP="00E26F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8F77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proofErr w:type="gramStart"/>
      <w:r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,35</w:t>
      </w:r>
      <w:proofErr w:type="gramEnd"/>
      <w:r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г/см</w:t>
      </w:r>
      <w:r w:rsidRPr="00312B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8F77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× 31,554496×10</w:t>
      </w:r>
      <w:r w:rsidRPr="008F77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-24</w:t>
      </w:r>
      <w:r w:rsidRPr="008F77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F1668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3</w:t>
      </w:r>
      <w:r w:rsidRPr="008F77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 xml:space="preserve"> </w:t>
      </w:r>
      <w:r w:rsidRPr="008F77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 610,5795×10</w:t>
      </w:r>
      <w:r w:rsidRPr="008F77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-24</w:t>
      </w:r>
      <w:r w:rsidR="0079648C" w:rsidRPr="008F77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</w:p>
    <w:p w14:paraId="5F83CB73" w14:textId="4FCB0FE9" w:rsidR="0079648C" w:rsidRPr="0079648C" w:rsidRDefault="0079648C" w:rsidP="00E26F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7964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</w:t>
      </w:r>
      <w:bookmarkStart w:id="6" w:name="_Hlk30462855"/>
      <w:r w:rsidRPr="007964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,11</w:t>
      </w:r>
      <w:proofErr w:type="gramEnd"/>
      <w:r w:rsidRPr="007964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×10</w:t>
      </w:r>
      <w:r w:rsidRPr="0079648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-2</w:t>
      </w:r>
      <w:r w:rsidR="008F77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r w:rsidRPr="008F772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bookmarkEnd w:id="6"/>
    </w:p>
    <w:p w14:paraId="4D2F9938" w14:textId="7AC4A135" w:rsidR="00E26F32" w:rsidRDefault="0079648C" w:rsidP="00E26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Обчислимо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атомів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елементарній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комірці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Атоми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знаходяться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вершинах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кубічної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комірки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8), належать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одночасно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восьми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сусіднім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коміркам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 </w:t>
      </w:r>
      <w:proofErr w:type="spellStart"/>
      <w:r w:rsidR="009A58B4">
        <w:rPr>
          <w:rFonts w:ascii="Times New Roman" w:eastAsia="Times New Roman" w:hAnsi="Times New Roman" w:cs="Times New Roman"/>
          <w:sz w:val="28"/>
          <w:szCs w:val="28"/>
          <w:lang w:val="ru-RU"/>
        </w:rPr>
        <w:t>гратка</w:t>
      </w:r>
      <w:proofErr w:type="spellEnd"/>
      <w:r w:rsidR="009A58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A58B4">
        <w:rPr>
          <w:rFonts w:ascii="Times New Roman" w:eastAsia="Times New Roman" w:hAnsi="Times New Roman" w:cs="Times New Roman"/>
          <w:sz w:val="28"/>
          <w:szCs w:val="28"/>
          <w:lang w:val="ru-RU"/>
        </w:rPr>
        <w:t>кубічна</w:t>
      </w:r>
      <w:proofErr w:type="spellEnd"/>
      <w:r w:rsidR="009A58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79648C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ємоцетрована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79648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центрі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A58B4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елементарної</w:t>
      </w:r>
      <w:proofErr w:type="spellEnd"/>
      <w:r w:rsidR="009A58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комірки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один атом,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належить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кожній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окремо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взятій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комірці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Таким чином,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атомів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одній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елементарній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комірці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становить:</w:t>
      </w:r>
    </w:p>
    <w:p w14:paraId="6A5C8AC0" w14:textId="7B43DC43" w:rsidR="0079648C" w:rsidRDefault="0079648C" w:rsidP="00E26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565E17C" w14:textId="70E66018" w:rsidR="0079648C" w:rsidRPr="00905F4A" w:rsidRDefault="0079648C" w:rsidP="007964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05F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= 8×</w:t>
      </w:r>
      <m:oMath>
        <m:f>
          <m:fPr>
            <m:ctrlPr>
              <w:rPr>
                <w:rFonts w:ascii="Cambria Math" w:eastAsia="Times New Roman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8</m:t>
            </m:r>
          </m:den>
        </m:f>
      </m:oMath>
      <w:r w:rsidRPr="00905F4A">
        <w:rPr>
          <w:rFonts w:ascii="Times New Roman" w:eastAsia="Times New Roman" w:hAnsi="Times New Roman" w:cs="Times New Roman"/>
          <w:iCs/>
          <w:sz w:val="32"/>
          <w:szCs w:val="32"/>
          <w:lang w:val="ru-RU"/>
        </w:rPr>
        <w:t xml:space="preserve"> + </w:t>
      </w:r>
      <w:r w:rsidRPr="00905F4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1 = 2</w:t>
      </w:r>
    </w:p>
    <w:p w14:paraId="51015D1F" w14:textId="6DAB3229" w:rsidR="0079648C" w:rsidRPr="00905F4A" w:rsidRDefault="0079648C" w:rsidP="00796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BB053BE" w14:textId="6AA37551" w:rsidR="0079648C" w:rsidRDefault="0079648C" w:rsidP="00796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Обчислюємо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речовини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металу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41ECD">
        <w:rPr>
          <w:rFonts w:ascii="Times New Roman" w:eastAsia="Times New Roman" w:hAnsi="Times New Roman" w:cs="Times New Roman"/>
          <w:sz w:val="28"/>
          <w:szCs w:val="28"/>
          <w:lang w:val="ru-RU"/>
        </w:rPr>
        <w:t>за формулою:</w:t>
      </w:r>
    </w:p>
    <w:p w14:paraId="1BD88875" w14:textId="5CF7B6C9" w:rsidR="00941ECD" w:rsidRDefault="00941ECD" w:rsidP="00796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62C2566" w14:textId="528C2053" w:rsidR="00941ECD" w:rsidRDefault="00941ECD" w:rsidP="00941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7" w:name="_Hlk30465743"/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41E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N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a</m:t>
                </m:r>
              </m:sub>
            </m:sSub>
          </m:den>
        </m:f>
      </m:oMath>
      <w:bookmarkEnd w:id="7"/>
      <w:r w:rsidRPr="00941EC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2</m:t>
            </m:r>
          </m:num>
          <m:den>
            <w:bookmarkStart w:id="8" w:name="_Hlk30465898"/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6,02×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ru-RU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ru-RU"/>
                  </w:rPr>
                  <m:t xml:space="preserve">23 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ru-RU"/>
                  </w:rPr>
                  <m:t xml:space="preserve"> моль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ru-RU"/>
                  </w:rPr>
                  <m:t>-1</m:t>
                </m:r>
              </m:sup>
            </m:sSup>
            <w:bookmarkEnd w:id="8"/>
          </m:den>
        </m:f>
      </m:oMath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941E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= </w:t>
      </w:r>
      <w:bookmarkStart w:id="9" w:name="_Hlk30462963"/>
      <w:r w:rsidRPr="00941ECD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proofErr w:type="gramStart"/>
      <w:r w:rsidRPr="00941ECD">
        <w:rPr>
          <w:rFonts w:ascii="Times New Roman" w:eastAsia="Times New Roman" w:hAnsi="Times New Roman" w:cs="Times New Roman"/>
          <w:sz w:val="28"/>
          <w:szCs w:val="28"/>
          <w:lang w:val="ru-RU"/>
        </w:rPr>
        <w:t>,3322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×10</w:t>
      </w:r>
      <w:r w:rsidRPr="00941ECD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-23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End w:id="9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моль.</w:t>
      </w:r>
    </w:p>
    <w:p w14:paraId="7D2C5192" w14:textId="2A120EFD" w:rsidR="00941ECD" w:rsidRDefault="00941ECD" w:rsidP="00941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Обчислюємо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молярну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металу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формулою:</w:t>
      </w:r>
    </w:p>
    <w:p w14:paraId="11D5C3CC" w14:textId="56A883F9" w:rsidR="00941ECD" w:rsidRDefault="00941ECD" w:rsidP="009A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M</w:t>
      </w:r>
      <w:r w:rsidRPr="009A58B4">
        <w:rPr>
          <w:rFonts w:ascii="Times New Roman" w:eastAsia="Times New Roman" w:hAnsi="Times New Roman" w:cs="Times New Roman"/>
          <w:sz w:val="28"/>
          <w:szCs w:val="28"/>
          <w:lang w:val="ru-RU"/>
        </w:rPr>
        <w:t>=</w:t>
      </w:r>
      <m:oMath>
        <m:r>
          <w:rPr>
            <w:rFonts w:ascii="Cambria Math" w:eastAsia="Times New Roman" w:hAnsi="Cambria Math" w:cs="Times New Roman"/>
            <w:sz w:val="32"/>
            <w:szCs w:val="32"/>
            <w:lang w:val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n</m:t>
            </m:r>
          </m:den>
        </m:f>
      </m:oMath>
      <w:r w:rsidRPr="009A58B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ru-RU"/>
              </w:rPr>
              <m:t>6,11×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val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val="ru-RU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val="ru-RU"/>
                  </w:rPr>
                  <m:t>-22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vertAlign w:val="superscript"/>
                <w:lang w:val="ru-RU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ru-RU"/>
              </w:rPr>
              <m:t>г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0,3322×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val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ru-RU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ru-RU"/>
                  </w:rPr>
                  <m:t>-23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моль</m:t>
            </m:r>
          </m:den>
        </m:f>
      </m:oMath>
      <w:r w:rsidR="009A58B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9A58B4">
        <w:rPr>
          <w:rFonts w:ascii="Times New Roman" w:eastAsia="Times New Roman" w:hAnsi="Times New Roman" w:cs="Times New Roman"/>
          <w:sz w:val="28"/>
          <w:szCs w:val="28"/>
          <w:lang w:val="ru-RU"/>
        </w:rPr>
        <w:t>= 184 г/моль</w:t>
      </w:r>
    </w:p>
    <w:p w14:paraId="49873FE6" w14:textId="77777777" w:rsidR="009A58B4" w:rsidRDefault="009A58B4" w:rsidP="009A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31CAAAE" w14:textId="20BD4D96" w:rsidR="009A58B4" w:rsidRDefault="009A58B4" w:rsidP="009A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Метал </w:t>
      </w:r>
      <w:r>
        <w:rPr>
          <w:rFonts w:ascii="Times New Roman" w:eastAsia="Times New Roman" w:hAnsi="Times New Roman" w:cs="Times New Roman"/>
          <w:sz w:val="28"/>
          <w:szCs w:val="28"/>
        </w:rPr>
        <w:t>W</w:t>
      </w:r>
      <w:r w:rsidRPr="009A58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Вольфрам.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найвищу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температуру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плавлення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металів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завдяки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застосовується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компонент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жаростійких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сплавів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вольфрамов</w:t>
      </w:r>
      <w:r w:rsidR="008B7C10">
        <w:rPr>
          <w:rFonts w:ascii="Times New Roman" w:eastAsia="Times New Roman" w:hAnsi="Times New Roman" w:cs="Times New Roman"/>
          <w:sz w:val="28"/>
          <w:szCs w:val="28"/>
          <w:lang w:val="ru-RU"/>
        </w:rPr>
        <w:t>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</w:t>
      </w:r>
      <w:r w:rsidR="008B7C10">
        <w:rPr>
          <w:rFonts w:ascii="Times New Roman" w:eastAsia="Times New Roman" w:hAnsi="Times New Roman" w:cs="Times New Roman"/>
          <w:sz w:val="28"/>
          <w:szCs w:val="28"/>
          <w:lang w:val="ru-RU"/>
        </w:rPr>
        <w:t>итки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ламп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розжар</w:t>
      </w:r>
      <w:r w:rsidR="008B7C1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A43E153" w14:textId="6F8727DA" w:rsidR="009A58B4" w:rsidRPr="00F34F79" w:rsidRDefault="001B39CF" w:rsidP="009A5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9A58B4">
        <w:rPr>
          <w:rFonts w:ascii="Times New Roman" w:eastAsia="Times New Roman" w:hAnsi="Times New Roman" w:cs="Times New Roman"/>
          <w:sz w:val="28"/>
          <w:szCs w:val="28"/>
          <w:lang w:val="ru-RU"/>
        </w:rPr>
        <w:t>ищий</w:t>
      </w:r>
      <w:proofErr w:type="spellEnd"/>
      <w:r w:rsidR="009A58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оксид</w:t>
      </w:r>
      <w:r w:rsidR="00F34F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34F79">
        <w:rPr>
          <w:rFonts w:ascii="Times New Roman" w:eastAsia="Times New Roman" w:hAnsi="Times New Roman" w:cs="Times New Roman"/>
          <w:sz w:val="28"/>
          <w:szCs w:val="28"/>
        </w:rPr>
        <w:t>WO</w:t>
      </w:r>
      <w:r w:rsidR="00F34F79" w:rsidRPr="00F34F79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3</w:t>
      </w:r>
      <w:r w:rsidR="00F34F79" w:rsidRPr="00F34F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34F79">
        <w:rPr>
          <w:rFonts w:ascii="Times New Roman" w:eastAsia="Times New Roman" w:hAnsi="Times New Roman" w:cs="Times New Roman"/>
          <w:sz w:val="28"/>
          <w:szCs w:val="28"/>
          <w:lang w:val="ru-RU"/>
        </w:rPr>
        <w:t>вольфрам (</w:t>
      </w:r>
      <w:r w:rsidR="00F34F79">
        <w:rPr>
          <w:rFonts w:ascii="Times New Roman" w:eastAsia="Times New Roman" w:hAnsi="Times New Roman" w:cs="Times New Roman"/>
          <w:sz w:val="28"/>
          <w:szCs w:val="28"/>
        </w:rPr>
        <w:t>VI</w:t>
      </w:r>
      <w:r w:rsidR="00F34F79" w:rsidRPr="00F34F7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F34F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оксид </w:t>
      </w:r>
      <w:proofErr w:type="spellStart"/>
      <w:r w:rsidR="00F34F79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F34F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4F79">
        <w:rPr>
          <w:rFonts w:ascii="Times New Roman" w:eastAsia="Times New Roman" w:hAnsi="Times New Roman" w:cs="Times New Roman"/>
          <w:sz w:val="28"/>
          <w:szCs w:val="28"/>
          <w:lang w:val="ru-RU"/>
        </w:rPr>
        <w:t>кислотні</w:t>
      </w:r>
      <w:proofErr w:type="spellEnd"/>
      <w:r w:rsidR="00F34F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4F79">
        <w:rPr>
          <w:rFonts w:ascii="Times New Roman" w:eastAsia="Times New Roman" w:hAnsi="Times New Roman" w:cs="Times New Roman"/>
          <w:sz w:val="28"/>
          <w:szCs w:val="28"/>
          <w:lang w:val="ru-RU"/>
        </w:rPr>
        <w:t>вл</w:t>
      </w:r>
      <w:r w:rsidR="008B7C1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34F79">
        <w:rPr>
          <w:rFonts w:ascii="Times New Roman" w:eastAsia="Times New Roman" w:hAnsi="Times New Roman" w:cs="Times New Roman"/>
          <w:sz w:val="28"/>
          <w:szCs w:val="28"/>
          <w:lang w:val="ru-RU"/>
        </w:rPr>
        <w:t>стивості</w:t>
      </w:r>
      <w:proofErr w:type="spellEnd"/>
      <w:r w:rsidR="00F34F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64C5D318" w14:textId="77777777" w:rsidR="00941ECD" w:rsidRPr="00941ECD" w:rsidRDefault="00941ECD" w:rsidP="009A5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CAFA68A" w14:textId="77777777" w:rsidR="00312B02" w:rsidRPr="00312B02" w:rsidRDefault="00312B02" w:rsidP="00312B0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8FEF9C" w14:textId="77777777" w:rsidR="00312B02" w:rsidRPr="00312B02" w:rsidRDefault="00312B02" w:rsidP="00312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A4ECCE" w14:textId="77777777" w:rsidR="003801BC" w:rsidRDefault="003801BC" w:rsidP="00380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Pr="0038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зразком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подрібненого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порошку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міді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масою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</w:t>
      </w:r>
      <w:proofErr w:type="gram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,2</w:t>
      </w:r>
      <w:proofErr w:type="gram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тривалого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часу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пропускали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нагрівання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повітря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масою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27,71 г, з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масовою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часткою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кисню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повітрі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23,1%.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Одержаний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витримали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нагрівання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атмосфері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водню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об’єм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становить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proofErr w:type="gram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,24</w:t>
      </w:r>
      <w:proofErr w:type="gram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 (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н.у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.).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Визначте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якісний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кількісний</w:t>
      </w:r>
      <w:proofErr w:type="spellEnd"/>
      <w:proofErr w:type="gram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  (</w:t>
      </w:r>
      <w:proofErr w:type="gram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 та %)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порошку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утворився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внаслідок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двох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реакцій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підтвердіть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розрахунками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Запишіть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відповідні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рівняння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реакцій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9E81048" w14:textId="7E66179D" w:rsidR="00312B02" w:rsidRPr="005C20F5" w:rsidRDefault="00312B02" w:rsidP="00380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</w:t>
      </w:r>
      <w:r w:rsidR="00357046" w:rsidRPr="0038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балів</w:t>
      </w:r>
      <w:proofErr w:type="spellEnd"/>
      <w:r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50259A32" w14:textId="77777777" w:rsidR="00312B02" w:rsidRPr="00312B02" w:rsidRDefault="00312B02" w:rsidP="00312B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A596AE" w14:textId="230F31F0" w:rsidR="00312B02" w:rsidRPr="003801BC" w:rsidRDefault="00312B02" w:rsidP="0031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3801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Розв’язання</w:t>
      </w:r>
      <w:proofErr w:type="spellEnd"/>
      <w:r w:rsidRPr="003801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18FB93FD" w14:textId="08471BED" w:rsidR="00312B02" w:rsidRPr="003801BC" w:rsidRDefault="00312B02" w:rsidP="0031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01BC">
        <w:rPr>
          <w:rFonts w:ascii="Times New Roman" w:eastAsia="Times New Roman" w:hAnsi="Times New Roman" w:cs="Times New Roman"/>
          <w:sz w:val="28"/>
          <w:szCs w:val="28"/>
        </w:rPr>
        <w:t>Складаємо</w:t>
      </w:r>
      <w:proofErr w:type="spellEnd"/>
      <w:r w:rsidRPr="00380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1BC">
        <w:rPr>
          <w:rFonts w:ascii="Times New Roman" w:eastAsia="Times New Roman" w:hAnsi="Times New Roman" w:cs="Times New Roman"/>
          <w:sz w:val="28"/>
          <w:szCs w:val="28"/>
        </w:rPr>
        <w:t>рівняння</w:t>
      </w:r>
      <w:proofErr w:type="spellEnd"/>
      <w:r w:rsidRPr="00380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1BC">
        <w:rPr>
          <w:rFonts w:ascii="Times New Roman" w:eastAsia="Times New Roman" w:hAnsi="Times New Roman" w:cs="Times New Roman"/>
          <w:sz w:val="28"/>
          <w:szCs w:val="28"/>
        </w:rPr>
        <w:t>хімічних</w:t>
      </w:r>
      <w:proofErr w:type="spellEnd"/>
      <w:r w:rsidRPr="00380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01BC">
        <w:rPr>
          <w:rFonts w:ascii="Times New Roman" w:eastAsia="Times New Roman" w:hAnsi="Times New Roman" w:cs="Times New Roman"/>
          <w:sz w:val="28"/>
          <w:szCs w:val="28"/>
        </w:rPr>
        <w:t>реакцій</w:t>
      </w:r>
      <w:proofErr w:type="spellEnd"/>
      <w:r w:rsidRPr="003801B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14:paraId="2B07126A" w14:textId="51A2395F" w:rsidR="00312B02" w:rsidRPr="003801BC" w:rsidRDefault="00312B02" w:rsidP="00312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01BC">
        <w:rPr>
          <w:rFonts w:ascii="Times New Roman" w:eastAsia="Times New Roman" w:hAnsi="Times New Roman" w:cs="Times New Roman"/>
          <w:sz w:val="28"/>
          <w:szCs w:val="28"/>
        </w:rPr>
        <w:t>2Сu + O</w:t>
      </w:r>
      <w:r w:rsidRPr="00380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3801BC">
        <w:rPr>
          <w:rFonts w:ascii="Times New Roman" w:eastAsia="Times New Roman" w:hAnsi="Times New Roman" w:cs="Times New Roman"/>
          <w:sz w:val="28"/>
          <w:szCs w:val="28"/>
        </w:rPr>
        <w:t xml:space="preserve"> = 2CuO           (1)</w:t>
      </w:r>
    </w:p>
    <w:p w14:paraId="699A3512" w14:textId="27894CA8" w:rsidR="00312B02" w:rsidRPr="003801BC" w:rsidRDefault="00312B02" w:rsidP="00312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01BC">
        <w:rPr>
          <w:rFonts w:ascii="Times New Roman" w:eastAsia="Times New Roman" w:hAnsi="Times New Roman" w:cs="Times New Roman"/>
          <w:sz w:val="28"/>
          <w:szCs w:val="28"/>
        </w:rPr>
        <w:t>CuO</w:t>
      </w:r>
      <w:proofErr w:type="spellEnd"/>
      <w:r w:rsidRPr="003801BC">
        <w:rPr>
          <w:rFonts w:ascii="Times New Roman" w:eastAsia="Times New Roman" w:hAnsi="Times New Roman" w:cs="Times New Roman"/>
          <w:sz w:val="28"/>
          <w:szCs w:val="28"/>
        </w:rPr>
        <w:t xml:space="preserve"> + H</w:t>
      </w:r>
      <w:r w:rsidRPr="00380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3801BC">
        <w:rPr>
          <w:rFonts w:ascii="Times New Roman" w:eastAsia="Times New Roman" w:hAnsi="Times New Roman" w:cs="Times New Roman"/>
          <w:sz w:val="28"/>
          <w:szCs w:val="28"/>
        </w:rPr>
        <w:t>= Cu + H</w:t>
      </w:r>
      <w:r w:rsidRPr="003801B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3801BC">
        <w:rPr>
          <w:rFonts w:ascii="Times New Roman" w:eastAsia="Times New Roman" w:hAnsi="Times New Roman" w:cs="Times New Roman"/>
          <w:sz w:val="28"/>
          <w:szCs w:val="28"/>
        </w:rPr>
        <w:t>O    (2)</w:t>
      </w:r>
    </w:p>
    <w:p w14:paraId="376FF72B" w14:textId="5EEBCE4A" w:rsidR="001671E4" w:rsidRPr="00853146" w:rsidRDefault="001671E4" w:rsidP="00167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3146">
        <w:rPr>
          <w:rFonts w:ascii="Times New Roman" w:eastAsia="Times New Roman" w:hAnsi="Times New Roman" w:cs="Times New Roman"/>
          <w:sz w:val="28"/>
          <w:szCs w:val="28"/>
        </w:rPr>
        <w:t>Обчислюємо</w:t>
      </w:r>
      <w:proofErr w:type="spellEnd"/>
      <w:r w:rsidRPr="00853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3146">
        <w:rPr>
          <w:rFonts w:ascii="Times New Roman" w:eastAsia="Times New Roman" w:hAnsi="Times New Roman" w:cs="Times New Roman"/>
          <w:sz w:val="28"/>
          <w:szCs w:val="28"/>
        </w:rPr>
        <w:t>масу</w:t>
      </w:r>
      <w:proofErr w:type="spellEnd"/>
      <w:r w:rsidRPr="00853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3146">
        <w:rPr>
          <w:rFonts w:ascii="Times New Roman" w:eastAsia="Times New Roman" w:hAnsi="Times New Roman" w:cs="Times New Roman"/>
          <w:sz w:val="28"/>
          <w:szCs w:val="28"/>
        </w:rPr>
        <w:t>кисню</w:t>
      </w:r>
      <w:proofErr w:type="spellEnd"/>
      <w:r w:rsidRPr="008531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53146">
        <w:rPr>
          <w:rFonts w:ascii="Times New Roman" w:eastAsia="Times New Roman" w:hAnsi="Times New Roman" w:cs="Times New Roman"/>
          <w:sz w:val="28"/>
          <w:szCs w:val="28"/>
        </w:rPr>
        <w:t>повітрі</w:t>
      </w:r>
      <w:proofErr w:type="spellEnd"/>
      <w:r w:rsidRPr="00853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314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853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3146">
        <w:rPr>
          <w:rFonts w:ascii="Times New Roman" w:eastAsia="Times New Roman" w:hAnsi="Times New Roman" w:cs="Times New Roman"/>
          <w:sz w:val="28"/>
          <w:szCs w:val="28"/>
        </w:rPr>
        <w:t>формулою</w:t>
      </w:r>
      <w:proofErr w:type="spellEnd"/>
      <w:r w:rsidRPr="0085314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755C8E6" w14:textId="6504C941" w:rsidR="001671E4" w:rsidRDefault="001671E4" w:rsidP="00C5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ԝ (О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/>
                      </w:rPr>
                      <m:t>О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m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повітря</m:t>
                </m:r>
              </m:e>
            </m:d>
          </m:den>
        </m:f>
      </m:oMath>
      <w:r w:rsidR="00C5409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3A9B8A1" w14:textId="7DFB261E" w:rsidR="00C5409F" w:rsidRDefault="00C5409F" w:rsidP="00C5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Pr="002372E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372EA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2372EA">
        <w:rPr>
          <w:rFonts w:ascii="Times New Roman" w:eastAsia="Times New Roman" w:hAnsi="Times New Roman" w:cs="Times New Roman"/>
          <w:sz w:val="28"/>
          <w:szCs w:val="28"/>
          <w:lang w:val="ru-RU"/>
        </w:rPr>
        <w:t>) = 27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,71 г ×0,231= 6,4г</w:t>
      </w:r>
    </w:p>
    <w:p w14:paraId="26F2501A" w14:textId="7461A4FF" w:rsidR="00C5409F" w:rsidRDefault="00C5409F" w:rsidP="00C5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івнянням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реакції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(1)</w:t>
      </w:r>
      <w:r w:rsidR="002F1A85" w:rsidRPr="002F1A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5409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Cu</w:t>
      </w:r>
      <w:r w:rsidRPr="00C5409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2F1A85" w:rsidRPr="002F1A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5409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2F1A85" w:rsidRPr="002F1A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5409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F1A85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C5409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2F1A85" w:rsidRPr="002F1A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5409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2F1A85" w:rsidRPr="002F1A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5409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CuO</w:t>
      </w:r>
      <w:proofErr w:type="spellEnd"/>
      <w:r w:rsidRPr="00C5409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2F1A85" w:rsidRPr="002F1A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5409F">
        <w:rPr>
          <w:rFonts w:ascii="Times New Roman" w:eastAsia="Times New Roman" w:hAnsi="Times New Roman" w:cs="Times New Roman"/>
          <w:sz w:val="28"/>
          <w:szCs w:val="28"/>
          <w:lang w:val="ru-RU"/>
        </w:rPr>
        <w:t>=</w:t>
      </w:r>
      <w:r w:rsidR="002F1A85" w:rsidRPr="002F1A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2:1:2.</w:t>
      </w:r>
    </w:p>
    <w:p w14:paraId="6103B7CE" w14:textId="014D0644" w:rsidR="002F1A85" w:rsidRDefault="002F1A85" w:rsidP="00C5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формулою </w:t>
      </w:r>
    </w:p>
    <w:p w14:paraId="02F607A8" w14:textId="2F1F6F82" w:rsidR="002F1A85" w:rsidRPr="00905F4A" w:rsidRDefault="002F1A85" w:rsidP="002F1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05F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M</m:t>
            </m:r>
          </m:den>
        </m:f>
      </m:oMath>
    </w:p>
    <w:p w14:paraId="64058F90" w14:textId="77777777" w:rsidR="002F1A85" w:rsidRPr="00905F4A" w:rsidRDefault="002F1A85" w:rsidP="002F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41DC6A74" w14:textId="5715B1C6" w:rsidR="00312B02" w:rsidRPr="002F1A85" w:rsidRDefault="002F1A85" w:rsidP="002F1A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обчислюємо</w:t>
      </w:r>
      <w:proofErr w:type="spellEnd"/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кількість</w:t>
      </w:r>
      <w:proofErr w:type="spellEnd"/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речовини</w:t>
      </w:r>
      <w:proofErr w:type="spellEnd"/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кисню</w:t>
      </w:r>
      <w:proofErr w:type="spellEnd"/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B39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= 32 г/моль</w:t>
      </w:r>
    </w:p>
    <w:p w14:paraId="0C53D9F9" w14:textId="299D1E00" w:rsidR="002F1A85" w:rsidRDefault="002F1A85" w:rsidP="002F1A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6,4г</w:t>
      </w:r>
      <w:r w:rsidR="008F77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:32 г/моль= 0,2 моль,</w:t>
      </w:r>
    </w:p>
    <w:p w14:paraId="31BC4FF0" w14:textId="77777777" w:rsidR="00AE6587" w:rsidRDefault="00AE6587" w:rsidP="002F1A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E47BA5D" w14:textId="64C0FCDF" w:rsidR="00AE6587" w:rsidRDefault="002F1A85" w:rsidP="008531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тоді</w:t>
      </w:r>
      <w:proofErr w:type="spellEnd"/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77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CuO</w:t>
      </w:r>
      <w:proofErr w:type="spellEnd"/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)=2×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)=2×0,2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моль = 0,4 моль</w:t>
      </w:r>
    </w:p>
    <w:p w14:paraId="4C7D5CFD" w14:textId="3A38A758" w:rsidR="002F1A85" w:rsidRDefault="002F1A85" w:rsidP="002F1A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 формулою </w:t>
      </w:r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10" w:name="_Hlk3046610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End w:id="1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обчислюємо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прореагує</w:t>
      </w:r>
      <w:proofErr w:type="spellEnd"/>
    </w:p>
    <w:p w14:paraId="2A78A872" w14:textId="0C0CE909" w:rsidR="00AE6587" w:rsidRDefault="00AE6587" w:rsidP="00AE65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=64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г/моль</w:t>
      </w:r>
    </w:p>
    <w:p w14:paraId="6654B27E" w14:textId="5AB1E65B" w:rsidR="00AE6587" w:rsidRDefault="00FA0B3E" w:rsidP="00AE65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AE6587" w:rsidRPr="00AE65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="00AE6587"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r w:rsidR="00AE6587" w:rsidRPr="00AE65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= 0</w:t>
      </w:r>
      <w:r w:rsidR="00AE65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="00AE6587" w:rsidRPr="00AE65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 </w:t>
      </w:r>
      <w:r w:rsidR="00AE65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моль×64г/моль= 25,6г</w:t>
      </w:r>
    </w:p>
    <w:p w14:paraId="75DF07BF" w14:textId="69189505" w:rsidR="00853146" w:rsidRDefault="00853146" w:rsidP="008531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відновиться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CF18AF7" w14:textId="64D92E2D" w:rsidR="00AE6587" w:rsidRDefault="00AE6587" w:rsidP="00AE65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залишилася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реакціі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(1):</w:t>
      </w:r>
    </w:p>
    <w:p w14:paraId="7ACD602B" w14:textId="2BCA0B9B" w:rsidR="00AE6587" w:rsidRDefault="00AE6587" w:rsidP="00AE65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AE65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r w:rsidRPr="00AE65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залиш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=26,2г</w:t>
      </w:r>
      <w:r w:rsidRPr="00E67B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B39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25,6г = 0,6г</w:t>
      </w:r>
      <w:r w:rsidR="00E67B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E9D4FE5" w14:textId="72E3DE5E" w:rsidR="00AE6587" w:rsidRDefault="00AE6587" w:rsidP="00AE65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івнянням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реакції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(2)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AE65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CuO</w:t>
      </w:r>
      <w:proofErr w:type="spellEnd"/>
      <w:r w:rsidRPr="00AE65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AE65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1B39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AE65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AE65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r w:rsidRPr="00AE65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)= 1:1:1</w:t>
      </w:r>
      <w:r w:rsidR="00E67B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7B519EE" w14:textId="7A76B6C3" w:rsidR="00AE6587" w:rsidRDefault="00AE6587" w:rsidP="00AE65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За формулою</w:t>
      </w:r>
      <w:r w:rsidRPr="00AE65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6587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AE658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=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  <w:lang w:val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V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  <m:t>m</m:t>
                </m:r>
              </m:sub>
            </m:sSub>
          </m:den>
        </m:f>
      </m:oMath>
      <w:r w:rsidRPr="00AE658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  </w:t>
      </w:r>
      <w:proofErr w:type="spellStart"/>
      <w:r w:rsidRPr="00AE65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обчислюємо</w:t>
      </w:r>
      <w:proofErr w:type="spellEnd"/>
    </w:p>
    <w:p w14:paraId="374E40CA" w14:textId="3B6965E5" w:rsidR="00AE6587" w:rsidRDefault="00E67BA2" w:rsidP="00E67B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E67B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E67BA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E67B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=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ru-RU"/>
              </w:rPr>
              <m:t>2,24л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ru-RU"/>
              </w:rPr>
              <m:t>22,4 л/моль</m:t>
            </m:r>
          </m:den>
        </m:f>
      </m:oMath>
      <w:r w:rsidRPr="00E67BA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= </w:t>
      </w:r>
      <w:r w:rsidRPr="00E67B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0,1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моль</w:t>
      </w:r>
    </w:p>
    <w:p w14:paraId="5576D848" w14:textId="03C876EC" w:rsidR="00E67BA2" w:rsidRDefault="00E67BA2" w:rsidP="00E67B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CuO</w:t>
      </w:r>
      <w:proofErr w:type="spellEnd"/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)=0,1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моль</w:t>
      </w:r>
    </w:p>
    <w:p w14:paraId="3C86F8BA" w14:textId="7FF847B5" w:rsidR="00E67BA2" w:rsidRDefault="00E67BA2" w:rsidP="00E67B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E67B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r w:rsidRPr="00E67B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proofErr w:type="spellStart"/>
      <w:r w:rsidRPr="00E67BA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відновилась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=0,1 моль ×64 г/моль =6,4г.</w:t>
      </w:r>
    </w:p>
    <w:p w14:paraId="7CAE296C" w14:textId="439A2CD0" w:rsidR="00E67BA2" w:rsidRDefault="00E67BA2" w:rsidP="00E67B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становить:</w:t>
      </w:r>
    </w:p>
    <w:p w14:paraId="0CB60AC5" w14:textId="06D74A8E" w:rsidR="00E67BA2" w:rsidRDefault="00E67BA2" w:rsidP="00E67B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=6,4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+0,6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</w:t>
      </w:r>
      <w:r w:rsidRPr="00905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7</w:t>
      </w:r>
      <w:r w:rsidRPr="005C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C53E216" w14:textId="64000B9E" w:rsidR="00E67BA2" w:rsidRDefault="00E67BA2" w:rsidP="00E67B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івнянням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реакції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обчислюємо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14A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масу</w:t>
      </w:r>
      <w:proofErr w:type="spellEnd"/>
      <w:r w:rsidR="00314A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14A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купрум</w:t>
      </w:r>
      <w:proofErr w:type="spellEnd"/>
      <w:r w:rsidR="00314A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(ІІ) оксиду, </w:t>
      </w:r>
      <w:proofErr w:type="spellStart"/>
      <w:r w:rsidR="00314A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="00314A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14A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утворився</w:t>
      </w:r>
      <w:proofErr w:type="spellEnd"/>
      <w:r w:rsidR="00314A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70CA9DFD" w14:textId="4E1E4747" w:rsidR="00314A42" w:rsidRDefault="00314A42" w:rsidP="00314A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CuO</w:t>
      </w:r>
      <w:proofErr w:type="spellEnd"/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= 80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г/моль</w:t>
      </w:r>
    </w:p>
    <w:p w14:paraId="7AA1579D" w14:textId="7AED71E4" w:rsidR="00314A42" w:rsidRDefault="00314A42" w:rsidP="00314A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314A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CuO</w:t>
      </w:r>
      <w:proofErr w:type="spellEnd"/>
      <w:r w:rsidRPr="00314A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= 0,4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моль×80 г/моль =32 г.</w:t>
      </w:r>
    </w:p>
    <w:p w14:paraId="023722E8" w14:textId="0A6B3F11" w:rsidR="00314A42" w:rsidRDefault="00314A42" w:rsidP="00314A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івнянням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реакції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обчислюємо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купрум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(ІІ) оксиду,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відновилась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F5F1E28" w14:textId="1EAFF55B" w:rsidR="00314A42" w:rsidRDefault="00314A42" w:rsidP="00314A4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314A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CuO</w:t>
      </w:r>
      <w:proofErr w:type="spellEnd"/>
      <w:r w:rsidRPr="00314A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= 0,1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моль×80 г/моль = 8 г.</w:t>
      </w:r>
    </w:p>
    <w:p w14:paraId="5F6459C8" w14:textId="34A54AD8" w:rsidR="00314A42" w:rsidRPr="00314A42" w:rsidRDefault="00314A42" w:rsidP="00314A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314A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CuO</w:t>
      </w:r>
      <w:proofErr w:type="spellEnd"/>
      <w:r w:rsidRPr="00314A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proofErr w:type="spellStart"/>
      <w:r w:rsidRPr="00314A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>залишилась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RU"/>
        </w:rPr>
        <w:t xml:space="preserve"> </w:t>
      </w:r>
      <w:r w:rsidRPr="00314A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4A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8 г = </w:t>
      </w:r>
      <w:r w:rsidRPr="005C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24 г.</w:t>
      </w:r>
    </w:p>
    <w:p w14:paraId="102BC9E8" w14:textId="61CAD29B" w:rsidR="00314A42" w:rsidRDefault="00314A42" w:rsidP="00E67B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суміші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завершення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двох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реакцій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:</w:t>
      </w:r>
    </w:p>
    <w:p w14:paraId="3CFE7E38" w14:textId="009F771C" w:rsidR="00314A42" w:rsidRDefault="00314A42" w:rsidP="00E41A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314A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суміші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314A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r w:rsidRPr="00314A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314A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CuO</w:t>
      </w:r>
      <w:proofErr w:type="spellEnd"/>
      <w:r w:rsidRPr="00314A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E41A3F" w:rsidRPr="00E41A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= 24 </w:t>
      </w:r>
      <w:r w:rsidR="00E41A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 + 7 г = 31 г</w:t>
      </w:r>
    </w:p>
    <w:p w14:paraId="00A9230D" w14:textId="77777777" w:rsidR="00E41A3F" w:rsidRDefault="00E41A3F" w:rsidP="00E41A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355A045" w14:textId="278F9D56" w:rsidR="00E41A3F" w:rsidRDefault="00E41A3F" w:rsidP="00E41A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 формулою                          ԝ(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E41A3F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m</m:t>
            </m:r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ru-RU"/>
              </w:rPr>
              <m:t>(реч.)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m</m:t>
            </m:r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ru-RU"/>
              </w:rPr>
              <m:t>(суміші)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    </w:t>
      </w:r>
      <w:proofErr w:type="spellStart"/>
      <w:r w:rsidRPr="00E41A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обчислюємо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B93B333" w14:textId="7C4E85E3" w:rsidR="00E41A3F" w:rsidRDefault="00E41A3F" w:rsidP="00E41A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B7357EA" w14:textId="0CC5627C" w:rsidR="00E41A3F" w:rsidRPr="005C20F5" w:rsidRDefault="00E41A3F" w:rsidP="00E41A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ԝ</w:t>
      </w:r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ru-RU"/>
              </w:rPr>
              <m:t>7 г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ru-RU"/>
              </w:rPr>
              <m:t>31г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= </w:t>
      </w:r>
      <w:r w:rsidRPr="005C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0,23</w:t>
      </w:r>
      <w:r w:rsidRPr="005C20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proofErr w:type="spellStart"/>
      <w:r w:rsidRPr="005C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або</w:t>
      </w:r>
      <w:proofErr w:type="spellEnd"/>
      <w:r w:rsidRPr="005C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23%</w:t>
      </w:r>
    </w:p>
    <w:p w14:paraId="0E777F5C" w14:textId="77777777" w:rsidR="00E41A3F" w:rsidRPr="00905F4A" w:rsidRDefault="00E41A3F" w:rsidP="00E41A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B5FE9C2" w14:textId="74110E92" w:rsidR="00E41A3F" w:rsidRPr="005C20F5" w:rsidRDefault="00E41A3F" w:rsidP="00E41A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 w:rsidRPr="00E41A3F">
        <w:rPr>
          <w:rFonts w:ascii="Times New Roman" w:eastAsia="Times New Roman" w:hAnsi="Times New Roman" w:cs="Times New Roman"/>
          <w:color w:val="000000"/>
          <w:sz w:val="28"/>
          <w:szCs w:val="28"/>
        </w:rPr>
        <w:t>ԝ</w:t>
      </w:r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proofErr w:type="gramEnd"/>
      <w:r w:rsidRPr="00E41A3F">
        <w:rPr>
          <w:rFonts w:ascii="Times New Roman" w:eastAsia="Times New Roman" w:hAnsi="Times New Roman" w:cs="Times New Roman"/>
          <w:color w:val="000000"/>
          <w:sz w:val="28"/>
          <w:szCs w:val="28"/>
        </w:rPr>
        <w:t>CuO</w:t>
      </w:r>
      <w:proofErr w:type="spellEnd"/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ru-RU"/>
              </w:rPr>
              <m:t>24г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val="ru-RU"/>
              </w:rPr>
              <m:t>31г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= </w:t>
      </w:r>
      <w:r w:rsidRPr="005C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0,77 </w:t>
      </w:r>
      <w:proofErr w:type="spellStart"/>
      <w:r w:rsidRPr="005C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або</w:t>
      </w:r>
      <w:proofErr w:type="spellEnd"/>
      <w:r w:rsidRPr="005C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77%</w:t>
      </w:r>
    </w:p>
    <w:p w14:paraId="5D6CACEF" w14:textId="77777777" w:rsidR="00E41A3F" w:rsidRDefault="00E41A3F" w:rsidP="00E41A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F23DFD2" w14:textId="77777777" w:rsidR="00E41A3F" w:rsidRPr="00312B02" w:rsidRDefault="00E41A3F" w:rsidP="00E67B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C5877A" w14:textId="77777777" w:rsidR="00312B02" w:rsidRPr="00312B02" w:rsidRDefault="00312B02" w:rsidP="00E6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EB2DC2" w14:textId="37D3650B" w:rsidR="00312B02" w:rsidRDefault="003801BC" w:rsidP="00380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Задача </w:t>
      </w:r>
      <w:r w:rsidR="0024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38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Масові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частки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Сульфуру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Флуору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сполуці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становлять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</w:t>
      </w:r>
      <w:proofErr w:type="gram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,2</w:t>
      </w:r>
      <w:proofErr w:type="gram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і 74,8%.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перевести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цю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сполуку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газуватий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тоді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112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н.у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будуть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таку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саму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масу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2,83</w:t>
      </w:r>
      <w:r w:rsidR="001B39CF">
        <w:rPr>
          <w:rFonts w:ascii="Times New Roman" w:eastAsia="Times New Roman" w:hAnsi="Times New Roman" w:cs="Times New Roman"/>
          <w:color w:val="000000"/>
          <w:sz w:val="28"/>
          <w:szCs w:val="28"/>
        </w:rPr>
        <w:t>×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22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атомів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Алюмінію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Визначте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сполуки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bookmarkStart w:id="11" w:name="_Hlk30540972"/>
      <w:proofErr w:type="spellStart"/>
      <w:proofErr w:type="gramStart"/>
      <w:r w:rsidR="008F7725" w:rsidRPr="008F7725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Зазначте</w:t>
      </w:r>
      <w:proofErr w:type="spellEnd"/>
      <w:r w:rsidR="008F7725" w:rsidRPr="008F7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7725" w:rsidRPr="008F7725"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proofErr w:type="spellEnd"/>
      <w:r w:rsidR="008F7725" w:rsidRPr="008F7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7725" w:rsidRPr="008F7725">
        <w:rPr>
          <w:rFonts w:ascii="Times New Roman" w:eastAsia="Times New Roman" w:hAnsi="Times New Roman" w:cs="Times New Roman"/>
          <w:color w:val="000000"/>
          <w:sz w:val="28"/>
          <w:szCs w:val="28"/>
        </w:rPr>
        <w:t>хімічного</w:t>
      </w:r>
      <w:proofErr w:type="spellEnd"/>
      <w:r w:rsidR="008F7725" w:rsidRPr="008F7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7725" w:rsidRPr="008F7725">
        <w:rPr>
          <w:rFonts w:ascii="Times New Roman" w:eastAsia="Times New Roman" w:hAnsi="Times New Roman" w:cs="Times New Roman"/>
          <w:color w:val="000000"/>
          <w:sz w:val="28"/>
          <w:szCs w:val="28"/>
        </w:rPr>
        <w:t>зв’язку</w:t>
      </w:r>
      <w:proofErr w:type="spellEnd"/>
      <w:r w:rsidR="008F7725" w:rsidRPr="008F7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8F7725" w:rsidRPr="008F7725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визначеній</w:t>
      </w:r>
      <w:proofErr w:type="spellEnd"/>
      <w:r w:rsidR="008F7725" w:rsidRPr="008F7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7725" w:rsidRPr="008F7725">
        <w:rPr>
          <w:rFonts w:ascii="Times New Roman" w:eastAsia="Times New Roman" w:hAnsi="Times New Roman" w:cs="Times New Roman"/>
          <w:color w:val="000000"/>
          <w:sz w:val="28"/>
          <w:szCs w:val="28"/>
        </w:rPr>
        <w:t>речовині</w:t>
      </w:r>
      <w:bookmarkEnd w:id="11"/>
      <w:proofErr w:type="spellEnd"/>
      <w:r w:rsidR="008F7725" w:rsidRPr="008F77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8F7725" w:rsidRPr="008F7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34F79" w:rsidRPr="001B39CF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Відповідь</w:t>
      </w:r>
      <w:proofErr w:type="spellEnd"/>
      <w:r w:rsidR="00F34F79" w:rsidRPr="001B3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4F79" w:rsidRPr="001B39CF">
        <w:rPr>
          <w:rFonts w:ascii="Times New Roman" w:eastAsia="Times New Roman" w:hAnsi="Times New Roman" w:cs="Times New Roman"/>
          <w:color w:val="000000"/>
          <w:sz w:val="28"/>
          <w:szCs w:val="28"/>
        </w:rPr>
        <w:t>підтвердіть</w:t>
      </w:r>
      <w:proofErr w:type="spellEnd"/>
      <w:r w:rsidR="00F34F79" w:rsidRPr="001B3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4F79" w:rsidRPr="001B39CF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розрахунками</w:t>
      </w:r>
      <w:proofErr w:type="spellEnd"/>
      <w:r w:rsidR="00F34F79" w:rsidRPr="001B39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F34F79" w:rsidRPr="001B3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</w:t>
      </w:r>
      <w:r w:rsidR="00357046" w:rsidRPr="0085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балів</w:t>
      </w:r>
      <w:proofErr w:type="spellEnd"/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43D836E8" w14:textId="77777777" w:rsidR="002411CF" w:rsidRPr="005C20F5" w:rsidRDefault="002411CF" w:rsidP="00380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51DE07" w14:textId="52E542FB" w:rsidR="00312B02" w:rsidRPr="00853146" w:rsidRDefault="00312B02" w:rsidP="00312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853146">
        <w:rPr>
          <w:rFonts w:ascii="Times New Roman" w:eastAsia="Times New Roman" w:hAnsi="Times New Roman" w:cs="Times New Roman"/>
          <w:sz w:val="28"/>
          <w:szCs w:val="28"/>
          <w:u w:val="single"/>
        </w:rPr>
        <w:t>Розв’язання</w:t>
      </w:r>
      <w:proofErr w:type="spellEnd"/>
      <w:r w:rsidRPr="00853146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4A968B1B" w14:textId="3125019E" w:rsidR="001B39CF" w:rsidRPr="00853146" w:rsidRDefault="001B39CF" w:rsidP="001B39C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53146">
        <w:rPr>
          <w:rFonts w:ascii="Times New Roman" w:eastAsia="Times New Roman" w:hAnsi="Times New Roman" w:cs="Times New Roman"/>
          <w:sz w:val="28"/>
          <w:szCs w:val="28"/>
        </w:rPr>
        <w:t xml:space="preserve">За формулою             n=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N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a</m:t>
                </m:r>
              </m:sub>
            </m:sSub>
          </m:den>
        </m:f>
      </m:oMath>
      <w:r w:rsidRPr="0085314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 w:rsidRPr="00853146">
        <w:rPr>
          <w:rFonts w:ascii="Times New Roman" w:eastAsia="Times New Roman" w:hAnsi="Times New Roman" w:cs="Times New Roman"/>
          <w:sz w:val="28"/>
          <w:szCs w:val="28"/>
        </w:rPr>
        <w:t>обчислюємо</w:t>
      </w:r>
      <w:proofErr w:type="spellEnd"/>
      <w:r w:rsidRPr="0085314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853146">
        <w:rPr>
          <w:rFonts w:ascii="Times New Roman" w:eastAsia="Times New Roman" w:hAnsi="Times New Roman" w:cs="Times New Roman"/>
          <w:sz w:val="32"/>
          <w:szCs w:val="32"/>
        </w:rPr>
        <w:t>кількість</w:t>
      </w:r>
      <w:proofErr w:type="spellEnd"/>
      <w:r w:rsidRPr="0085314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853146">
        <w:rPr>
          <w:rFonts w:ascii="Times New Roman" w:eastAsia="Times New Roman" w:hAnsi="Times New Roman" w:cs="Times New Roman"/>
          <w:sz w:val="32"/>
          <w:szCs w:val="32"/>
        </w:rPr>
        <w:t>речовини</w:t>
      </w:r>
      <w:proofErr w:type="spellEnd"/>
      <w:r w:rsidRPr="0085314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853146">
        <w:rPr>
          <w:rFonts w:ascii="Times New Roman" w:eastAsia="Times New Roman" w:hAnsi="Times New Roman" w:cs="Times New Roman"/>
          <w:sz w:val="32"/>
          <w:szCs w:val="32"/>
        </w:rPr>
        <w:t>алюмінію</w:t>
      </w:r>
      <w:proofErr w:type="spellEnd"/>
      <w:r w:rsidRPr="00853146">
        <w:rPr>
          <w:rFonts w:ascii="Times New Roman" w:eastAsia="Times New Roman" w:hAnsi="Times New Roman" w:cs="Times New Roman"/>
          <w:sz w:val="32"/>
          <w:szCs w:val="32"/>
        </w:rPr>
        <w:t>:</w:t>
      </w:r>
    </w:p>
    <w:p w14:paraId="73BBE043" w14:textId="58AF1B63" w:rsidR="001B39CF" w:rsidRDefault="001B39CF" w:rsidP="007C6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C60E3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05F4A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gramEnd"/>
      <w:r w:rsidRPr="007C60E3">
        <w:rPr>
          <w:rFonts w:ascii="Times New Roman" w:eastAsia="Times New Roman" w:hAnsi="Times New Roman" w:cs="Times New Roman"/>
          <w:sz w:val="28"/>
          <w:szCs w:val="28"/>
        </w:rPr>
        <w:t>Al</w:t>
      </w:r>
      <w:r w:rsidRPr="00905F4A">
        <w:rPr>
          <w:rFonts w:ascii="Times New Roman" w:eastAsia="Times New Roman" w:hAnsi="Times New Roman" w:cs="Times New Roman"/>
          <w:sz w:val="28"/>
          <w:szCs w:val="28"/>
          <w:lang w:val="ru-RU"/>
        </w:rPr>
        <w:t>) =</w:t>
      </w:r>
      <w:r w:rsidRPr="00905F4A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 xml:space="preserve"> 2,83×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</w:rPr>
                  <m:t>22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6,02×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ru-RU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ru-RU"/>
                  </w:rPr>
                  <m:t xml:space="preserve">23 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ru-RU"/>
                  </w:rPr>
                  <m:t xml:space="preserve"> моль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ru-RU"/>
                  </w:rPr>
                  <m:t>-1</m:t>
                </m:r>
              </m:sup>
            </m:sSup>
          </m:den>
        </m:f>
      </m:oMath>
      <w:r w:rsidR="007C60E3" w:rsidRPr="00905F4A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= </w:t>
      </w:r>
      <w:r w:rsidR="007C60E3" w:rsidRPr="00905F4A">
        <w:rPr>
          <w:rFonts w:ascii="Times New Roman" w:eastAsia="Times New Roman" w:hAnsi="Times New Roman" w:cs="Times New Roman"/>
          <w:sz w:val="28"/>
          <w:szCs w:val="28"/>
          <w:lang w:val="ru-RU"/>
        </w:rPr>
        <w:t>0,047</w:t>
      </w:r>
      <w:r w:rsidR="007C60E3" w:rsidRPr="007C60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моль</w:t>
      </w:r>
    </w:p>
    <w:p w14:paraId="50BA86E5" w14:textId="77777777" w:rsidR="007C60E3" w:rsidRDefault="007C60E3" w:rsidP="007C6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04DF565" w14:textId="1459694D" w:rsidR="007C60E3" w:rsidRDefault="007C60E3" w:rsidP="001B3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формулою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2F1A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обчислюємо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алюмінію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5296179" w14:textId="776398D2" w:rsidR="007C60E3" w:rsidRDefault="007C60E3" w:rsidP="007C60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 w:rsidRPr="00905F4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=27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г/моль</w:t>
      </w:r>
    </w:p>
    <w:p w14:paraId="42EAA879" w14:textId="60A86592" w:rsidR="007C60E3" w:rsidRDefault="007C60E3" w:rsidP="007C60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proofErr w:type="gramEnd"/>
      <w:r w:rsidRPr="007C60E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 w:rsidRPr="007C60E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= 0,047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моль×</w:t>
      </w:r>
      <w:r w:rsidRPr="007C60E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г/моль =1,2693 г</w:t>
      </w:r>
    </w:p>
    <w:p w14:paraId="374D820F" w14:textId="5E49C01C" w:rsidR="00A403CB" w:rsidRPr="00A403CB" w:rsidRDefault="00A403CB" w:rsidP="00A40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(газу)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7C60E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 w:rsidRPr="007C60E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14:paraId="0F46DED0" w14:textId="1444296B" w:rsidR="007C60E3" w:rsidRDefault="007C60E3" w:rsidP="007C60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газів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н.у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15F5A266" w14:textId="19540F20" w:rsidR="007C60E3" w:rsidRPr="00905F4A" w:rsidRDefault="008B7821" w:rsidP="007C6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M</m:t>
            </m:r>
          </m:den>
        </m:f>
      </m:oMath>
      <w:r w:rsidR="007C60E3" w:rsidRPr="007C60E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V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m</m:t>
                </m:r>
              </m:sub>
            </m:sSub>
          </m:den>
        </m:f>
      </m:oMath>
    </w:p>
    <w:p w14:paraId="48D4F16D" w14:textId="2BAC9EDF" w:rsidR="007C60E3" w:rsidRDefault="007C60E3" w:rsidP="007C6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7C60E3">
        <w:rPr>
          <w:rFonts w:ascii="Times New Roman" w:eastAsia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7C60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C60E3">
        <w:rPr>
          <w:rFonts w:ascii="Times New Roman" w:eastAsia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C60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60E3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7C60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формулу для </w:t>
      </w:r>
      <w:proofErr w:type="spellStart"/>
      <w:r w:rsidRPr="007C60E3">
        <w:rPr>
          <w:rFonts w:ascii="Times New Roman" w:eastAsia="Times New Roman" w:hAnsi="Times New Roman" w:cs="Times New Roman"/>
          <w:sz w:val="28"/>
          <w:szCs w:val="28"/>
          <w:lang w:val="ru-RU"/>
        </w:rPr>
        <w:t>обчислення</w:t>
      </w:r>
      <w:proofErr w:type="spellEnd"/>
      <w:r w:rsidRPr="007C60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60E3">
        <w:rPr>
          <w:rFonts w:ascii="Times New Roman" w:eastAsia="Times New Roman" w:hAnsi="Times New Roman" w:cs="Times New Roman"/>
          <w:sz w:val="28"/>
          <w:szCs w:val="28"/>
          <w:lang w:val="ru-RU"/>
        </w:rPr>
        <w:t>молярної</w:t>
      </w:r>
      <w:proofErr w:type="spellEnd"/>
      <w:r w:rsidRPr="007C60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C60E3">
        <w:rPr>
          <w:rFonts w:ascii="Times New Roman" w:eastAsia="Times New Roman" w:hAnsi="Times New Roman" w:cs="Times New Roman"/>
          <w:sz w:val="28"/>
          <w:szCs w:val="28"/>
          <w:lang w:val="ru-RU"/>
        </w:rPr>
        <w:t>маси</w:t>
      </w:r>
      <w:proofErr w:type="spellEnd"/>
      <w:r w:rsidRPr="007C60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газу:</w:t>
      </w:r>
    </w:p>
    <w:p w14:paraId="1857AB61" w14:textId="5252F412" w:rsidR="007C60E3" w:rsidRPr="00905F4A" w:rsidRDefault="007C60E3" w:rsidP="00A40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Pr="00905F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=</w:t>
      </w:r>
      <m:oMath>
        <m:r>
          <w:rPr>
            <w:rFonts w:ascii="Cambria Math" w:eastAsia="Times New Roman" w:hAnsi="Cambria Math" w:cs="Times New Roman"/>
            <w:sz w:val="32"/>
            <w:szCs w:val="32"/>
            <w:lang w:val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m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m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V</m:t>
            </m:r>
          </m:den>
        </m:f>
      </m:oMath>
    </w:p>
    <w:p w14:paraId="536A358C" w14:textId="35F89ADF" w:rsidR="00A403CB" w:rsidRDefault="00A403CB" w:rsidP="00A40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</w:t>
      </w:r>
      <w:r w:rsidRPr="00A403C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1,2693 г×22,4 л/моль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0,112 л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= 254 г/моль.</w:t>
      </w:r>
    </w:p>
    <w:p w14:paraId="1D5A2432" w14:textId="77777777" w:rsidR="00A403CB" w:rsidRPr="00A403CB" w:rsidRDefault="00A403CB" w:rsidP="00A40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369484FA" w14:textId="456CA191" w:rsidR="00F34F79" w:rsidRDefault="00A403CB" w:rsidP="00A403C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A403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формулою </w:t>
      </w:r>
      <w:r w:rsidR="00FE7F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ԝ(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n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(елемента)×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Ar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(елемента)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Mr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(сполуки)</m:t>
            </m:r>
          </m:den>
        </m:f>
      </m:oMath>
    </w:p>
    <w:p w14:paraId="737F14E2" w14:textId="13E7B677" w:rsidR="00FE7F6C" w:rsidRDefault="00FE7F6C" w:rsidP="00A40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визначимо</w:t>
      </w:r>
      <w:proofErr w:type="spellEnd"/>
      <w:r w:rsidRPr="00FE7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n(S)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n(F):</w:t>
      </w:r>
    </w:p>
    <w:p w14:paraId="3B4FBBC3" w14:textId="7CE2FB15" w:rsidR="00FE7F6C" w:rsidRDefault="00FE7F6C" w:rsidP="00A40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74D44" w14:textId="1B64B790" w:rsidR="00FE7F6C" w:rsidRPr="008F7725" w:rsidRDefault="00FE7F6C" w:rsidP="00FE7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8F7725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F77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254×0,252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32</m:t>
            </m:r>
          </m:den>
        </m:f>
      </m:oMath>
      <w:r w:rsidRPr="008F77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= </w:t>
      </w:r>
      <w:r w:rsidRPr="008F77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</w:t>
      </w:r>
    </w:p>
    <w:p w14:paraId="01E2DBE5" w14:textId="77777777" w:rsidR="00FE7F6C" w:rsidRPr="008F7725" w:rsidRDefault="00FE7F6C" w:rsidP="00FE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00678E5" w14:textId="771A85BA" w:rsidR="00FE7F6C" w:rsidRPr="008F7725" w:rsidRDefault="00FE7F6C" w:rsidP="00FE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8F7725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F</w:t>
      </w:r>
      <w:r w:rsidRPr="008F77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254×0,748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19</m:t>
            </m:r>
          </m:den>
        </m:f>
      </m:oMath>
      <w:r w:rsidRPr="008F7725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8F77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= </w:t>
      </w:r>
      <w:r w:rsidRPr="008F77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10</w:t>
      </w:r>
    </w:p>
    <w:p w14:paraId="63BD8A73" w14:textId="226B98D3" w:rsidR="00312B02" w:rsidRDefault="00FE7F6C" w:rsidP="008F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Формула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речовини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E7F6C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8F7725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ru-RU"/>
        </w:rPr>
        <w:t>2</w:t>
      </w:r>
      <w:r w:rsidRPr="00FE7F6C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Pr="008F7725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ru-RU"/>
        </w:rPr>
        <w:t>10</w:t>
      </w:r>
      <w:r w:rsidR="008F77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bookmarkStart w:id="12" w:name="_Hlk30541020"/>
      <w:r w:rsidR="008F77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тип </w:t>
      </w:r>
      <w:proofErr w:type="spellStart"/>
      <w:r w:rsidR="008F7725">
        <w:rPr>
          <w:rFonts w:ascii="Times New Roman" w:eastAsia="Times New Roman" w:hAnsi="Times New Roman" w:cs="Times New Roman"/>
          <w:sz w:val="28"/>
          <w:szCs w:val="28"/>
          <w:lang w:val="ru-RU"/>
        </w:rPr>
        <w:t>хі</w:t>
      </w:r>
      <w:proofErr w:type="gramStart"/>
      <w:r w:rsidR="008F7725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gramEnd"/>
      <w:r w:rsidR="008F7725">
        <w:rPr>
          <w:rFonts w:ascii="Times New Roman" w:eastAsia="Times New Roman" w:hAnsi="Times New Roman" w:cs="Times New Roman"/>
          <w:sz w:val="28"/>
          <w:szCs w:val="28"/>
          <w:lang w:val="ru-RU"/>
        </w:rPr>
        <w:t>ічного</w:t>
      </w:r>
      <w:proofErr w:type="spellEnd"/>
      <w:r w:rsidR="008F77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7725">
        <w:rPr>
          <w:rFonts w:ascii="Times New Roman" w:eastAsia="Times New Roman" w:hAnsi="Times New Roman" w:cs="Times New Roman"/>
          <w:sz w:val="28"/>
          <w:szCs w:val="28"/>
          <w:lang w:val="ru-RU"/>
        </w:rPr>
        <w:t>зв</w:t>
      </w:r>
      <w:r w:rsidR="008F7725" w:rsidRPr="008F77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‘</w:t>
      </w:r>
      <w:r w:rsidR="008F77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язку</w:t>
      </w:r>
      <w:proofErr w:type="spellEnd"/>
      <w:r w:rsidR="008F77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- </w:t>
      </w:r>
      <w:proofErr w:type="spellStart"/>
      <w:r w:rsidR="008F77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ковалентний</w:t>
      </w:r>
      <w:proofErr w:type="spellEnd"/>
      <w:r w:rsidR="008F77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="008F77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полярний</w:t>
      </w:r>
      <w:proofErr w:type="spellEnd"/>
      <w:r w:rsidR="008F77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="008F77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неполярний</w:t>
      </w:r>
      <w:proofErr w:type="spellEnd"/>
      <w:r w:rsidR="008F77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14:paraId="14D2A614" w14:textId="77777777" w:rsidR="002411CF" w:rsidRPr="008F7725" w:rsidRDefault="002411CF" w:rsidP="008F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bookmarkEnd w:id="12"/>
    <w:p w14:paraId="43474E88" w14:textId="491E172B" w:rsidR="00312B02" w:rsidRPr="005C20F5" w:rsidRDefault="002411CF" w:rsidP="002411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Обчисліть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масу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розчину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4 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масовою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часткою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солі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25%, </w:t>
      </w:r>
      <w:proofErr w:type="spellStart"/>
      <w:r w:rsidR="00BA0F4C" w:rsidRPr="00BA0F4C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BA0F4C" w:rsidRPr="00BA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додати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г 80%-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розчину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цієї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солі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щоб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отримати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розчин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масовою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часткою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солі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40%. </w:t>
      </w:r>
      <w:proofErr w:type="gramStart"/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r w:rsidR="00357046" w:rsidRPr="0024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proofErr w:type="gramEnd"/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балів</w:t>
      </w:r>
      <w:proofErr w:type="spellEnd"/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2BFCA044" w14:textId="085DA5D0" w:rsidR="00312B02" w:rsidRDefault="00312B02" w:rsidP="00312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5C20F5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Розв</w:t>
      </w:r>
      <w:r w:rsidRPr="00853146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’</w:t>
      </w:r>
      <w:r w:rsidRPr="005C20F5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язання</w:t>
      </w:r>
      <w:proofErr w:type="spellEnd"/>
      <w:r w:rsidRPr="005C20F5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:</w:t>
      </w:r>
    </w:p>
    <w:p w14:paraId="0BAEC76D" w14:textId="77777777" w:rsidR="009103D1" w:rsidRDefault="009103D1" w:rsidP="00312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14:paraId="0F2B062C" w14:textId="2BE408AF" w:rsidR="00F34F79" w:rsidRDefault="002411CF" w:rsidP="00F34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11C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І </w:t>
      </w:r>
      <w:proofErr w:type="spellStart"/>
      <w:r w:rsidRPr="002411C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спосіб</w:t>
      </w:r>
      <w:proofErr w:type="spellEnd"/>
      <w:r w:rsidRPr="002411C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4F79" w:rsidRPr="00F34F79">
        <w:rPr>
          <w:rFonts w:ascii="Times New Roman" w:eastAsia="Times New Roman" w:hAnsi="Times New Roman" w:cs="Times New Roman"/>
          <w:sz w:val="28"/>
          <w:szCs w:val="28"/>
          <w:lang w:val="ru-RU"/>
        </w:rPr>
        <w:t>Обчислюємо</w:t>
      </w:r>
      <w:proofErr w:type="spellEnd"/>
      <w:r w:rsidR="00F34F79" w:rsidRPr="00F34F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4F79" w:rsidRPr="00F34F79">
        <w:rPr>
          <w:rFonts w:ascii="Times New Roman" w:eastAsia="Times New Roman" w:hAnsi="Times New Roman" w:cs="Times New Roman"/>
          <w:sz w:val="28"/>
          <w:szCs w:val="28"/>
          <w:lang w:val="ru-RU"/>
        </w:rPr>
        <w:t>масу</w:t>
      </w:r>
      <w:proofErr w:type="spellEnd"/>
      <w:r w:rsidR="00F34F79" w:rsidRPr="00F34F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4F79" w:rsidRPr="00F34F79">
        <w:rPr>
          <w:rFonts w:ascii="Times New Roman" w:eastAsia="Times New Roman" w:hAnsi="Times New Roman" w:cs="Times New Roman"/>
          <w:sz w:val="28"/>
          <w:szCs w:val="28"/>
          <w:lang w:val="ru-RU"/>
        </w:rPr>
        <w:t>солі</w:t>
      </w:r>
      <w:proofErr w:type="spellEnd"/>
      <w:r w:rsidR="00F34F79" w:rsidRPr="00F34F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r w:rsidR="00F34F79">
        <w:rPr>
          <w:rFonts w:ascii="Times New Roman" w:eastAsia="Times New Roman" w:hAnsi="Times New Roman" w:cs="Times New Roman"/>
          <w:sz w:val="28"/>
          <w:szCs w:val="28"/>
          <w:lang w:val="ru-RU"/>
        </w:rPr>
        <w:t>80%-</w:t>
      </w:r>
      <w:proofErr w:type="spellStart"/>
      <w:r w:rsidR="00F34F79">
        <w:rPr>
          <w:rFonts w:ascii="Times New Roman" w:eastAsia="Times New Roman" w:hAnsi="Times New Roman" w:cs="Times New Roman"/>
          <w:sz w:val="28"/>
          <w:szCs w:val="28"/>
          <w:lang w:val="ru-RU"/>
        </w:rPr>
        <w:t>вому</w:t>
      </w:r>
      <w:proofErr w:type="spellEnd"/>
      <w:r w:rsidR="00F34F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4F79">
        <w:rPr>
          <w:rFonts w:ascii="Times New Roman" w:eastAsia="Times New Roman" w:hAnsi="Times New Roman" w:cs="Times New Roman"/>
          <w:sz w:val="28"/>
          <w:szCs w:val="28"/>
          <w:lang w:val="ru-RU"/>
        </w:rPr>
        <w:t>розчині</w:t>
      </w:r>
      <w:proofErr w:type="spellEnd"/>
      <w:r w:rsidR="00F34F7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13ED31A7" w14:textId="6155120E" w:rsidR="00312B02" w:rsidRDefault="00F34F79" w:rsidP="007D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3" w:name="_Hlk30464390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Pr="007D2F46">
        <w:rPr>
          <w:rFonts w:ascii="Times New Roman" w:eastAsia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7D2F4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.</w:t>
      </w:r>
      <w:r w:rsidRPr="007D2F46">
        <w:rPr>
          <w:rFonts w:ascii="Times New Roman" w:eastAsia="Times New Roman" w:hAnsi="Times New Roman" w:cs="Times New Roman"/>
          <w:sz w:val="28"/>
          <w:szCs w:val="28"/>
          <w:vertAlign w:val="subscript"/>
        </w:rPr>
        <w:t>p</w:t>
      </w:r>
      <w:r w:rsidR="007D2F46" w:rsidRPr="007D2F4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.</w:t>
      </w:r>
      <w:r w:rsidRPr="007D2F4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7D2F46">
        <w:rPr>
          <w:rFonts w:ascii="Times New Roman" w:eastAsia="Times New Roman" w:hAnsi="Times New Roman" w:cs="Times New Roman"/>
          <w:sz w:val="28"/>
          <w:szCs w:val="28"/>
          <w:lang w:val="ru-RU"/>
        </w:rPr>
        <w:t>=</w:t>
      </w:r>
      <w:r w:rsidR="007D2F46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Start"/>
      <w:r w:rsidR="007D2F46" w:rsidRPr="007D2F4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розчину</w:t>
      </w:r>
      <w:proofErr w:type="spellEnd"/>
      <w:r w:rsidR="007D2F46">
        <w:rPr>
          <w:rFonts w:ascii="Times New Roman" w:eastAsia="Times New Roman" w:hAnsi="Times New Roman" w:cs="Times New Roman"/>
          <w:sz w:val="28"/>
          <w:szCs w:val="28"/>
          <w:lang w:val="ru-RU"/>
        </w:rPr>
        <w:t>×ԝ</w:t>
      </w:r>
      <w:proofErr w:type="gramStart"/>
      <w:r w:rsidR="007D2F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=  </w:t>
      </w:r>
      <w:bookmarkEnd w:id="13"/>
      <w:r w:rsidR="007D2F46">
        <w:rPr>
          <w:rFonts w:ascii="Times New Roman" w:eastAsia="Times New Roman" w:hAnsi="Times New Roman" w:cs="Times New Roman"/>
          <w:sz w:val="28"/>
          <w:szCs w:val="28"/>
          <w:lang w:val="ru-RU"/>
        </w:rPr>
        <w:t>100</w:t>
      </w:r>
      <w:proofErr w:type="gramEnd"/>
      <w:r w:rsidR="007D2F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г×0,8 =80 г</w:t>
      </w:r>
    </w:p>
    <w:p w14:paraId="17A29A26" w14:textId="4C005934" w:rsidR="007D2F46" w:rsidRDefault="007D2F46" w:rsidP="007D2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Нехай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25%-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розчину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становить </w:t>
      </w:r>
      <w:r w:rsidRPr="007D2F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46AF443" w14:textId="24BD6618" w:rsidR="007D2F46" w:rsidRDefault="007D2F46" w:rsidP="007D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4" w:name="_Hlk30465333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Pr="007D2F46">
        <w:rPr>
          <w:rFonts w:ascii="Times New Roman" w:eastAsia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7D2F4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.</w:t>
      </w:r>
      <w:r w:rsidRPr="007D2F46">
        <w:rPr>
          <w:rFonts w:ascii="Times New Roman" w:eastAsia="Times New Roman" w:hAnsi="Times New Roman" w:cs="Times New Roman"/>
          <w:sz w:val="28"/>
          <w:szCs w:val="28"/>
          <w:vertAlign w:val="subscript"/>
        </w:rPr>
        <w:t>p</w:t>
      </w:r>
      <w:r w:rsidRPr="007D2F4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. </w:t>
      </w:r>
      <w:r w:rsidRPr="007D2F46">
        <w:rPr>
          <w:rFonts w:ascii="Times New Roman" w:eastAsia="Times New Roman" w:hAnsi="Times New Roman" w:cs="Times New Roman"/>
          <w:sz w:val="28"/>
          <w:szCs w:val="28"/>
          <w:lang w:val="ru-RU"/>
        </w:rPr>
        <w:t>=</w:t>
      </w:r>
      <w:bookmarkEnd w:id="14"/>
      <w:r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Start"/>
      <w:r w:rsidRPr="007D2F4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розчину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×ԝ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=  0,25</w:t>
      </w:r>
      <w:r w:rsidRPr="007D2F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х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</w:p>
    <w:p w14:paraId="11026669" w14:textId="3529CEB5" w:rsidR="00BA0F4C" w:rsidRDefault="00BA0F4C" w:rsidP="00BA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новоутвореному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розчинчині</w:t>
      </w:r>
      <w:proofErr w:type="spellEnd"/>
      <w:r w:rsidR="001B39C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1FEBD2E4" w14:textId="2E1C4CA7" w:rsidR="001B39CF" w:rsidRDefault="001B39CF" w:rsidP="001B3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Pr="007D2F46">
        <w:rPr>
          <w:rFonts w:ascii="Times New Roman" w:eastAsia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7D2F4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.</w:t>
      </w:r>
      <w:r w:rsidRPr="007D2F46">
        <w:rPr>
          <w:rFonts w:ascii="Times New Roman" w:eastAsia="Times New Roman" w:hAnsi="Times New Roman" w:cs="Times New Roman"/>
          <w:sz w:val="28"/>
          <w:szCs w:val="28"/>
          <w:vertAlign w:val="subscript"/>
        </w:rPr>
        <w:t>p</w:t>
      </w:r>
      <w:r w:rsidRPr="007D2F4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. </w:t>
      </w:r>
      <w:r w:rsidRPr="007D2F46">
        <w:rPr>
          <w:rFonts w:ascii="Times New Roman" w:eastAsia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(80 + 0,25</w:t>
      </w:r>
      <w:r w:rsidRPr="001B39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)г</w:t>
      </w:r>
      <w:proofErr w:type="gramEnd"/>
    </w:p>
    <w:p w14:paraId="1E8B45CC" w14:textId="77777777" w:rsidR="001B39CF" w:rsidRDefault="001B39CF" w:rsidP="00BA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DC3B41D" w14:textId="6F29AED3" w:rsidR="007D2F46" w:rsidRDefault="007D2F46" w:rsidP="007D2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розчину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додаванні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25% і 80%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розчині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становить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2D24D2E8" w14:textId="6CD7D773" w:rsidR="007D2F46" w:rsidRDefault="007D2F46" w:rsidP="007D2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Start"/>
      <w:r w:rsidRPr="007D2F4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розчину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= (100 + </w:t>
      </w:r>
      <w:r w:rsidRPr="007D2F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 г</w:t>
      </w:r>
    </w:p>
    <w:p w14:paraId="49F53D0B" w14:textId="327B346F" w:rsidR="00BA0F4C" w:rsidRDefault="007D2F46" w:rsidP="007D2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Обчислюємо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25%-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розчину</w:t>
      </w:r>
      <w:proofErr w:type="spellEnd"/>
      <w:r w:rsidR="00BA0F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BA0F4C" w:rsidRPr="00BA0F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х</w:t>
      </w:r>
      <w:r w:rsidR="00BA0F4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1B39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1B39CF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</w:t>
      </w:r>
      <w:proofErr w:type="spellEnd"/>
      <w:r w:rsidR="00BA0F4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60B5497E" w14:textId="5A6012AD" w:rsidR="00BA0F4C" w:rsidRDefault="00BA0F4C" w:rsidP="00BA0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A0F4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ԝ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ru-RU"/>
                  </w:rPr>
                  <m:t>р.р.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ru-RU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ru-RU"/>
                  </w:rPr>
                  <m:t>розчину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;</w:t>
      </w:r>
    </w:p>
    <w:p w14:paraId="7556DE6E" w14:textId="369A9E7C" w:rsidR="00BA0F4C" w:rsidRDefault="00BA0F4C" w:rsidP="00BA0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B39CF">
        <w:rPr>
          <w:rFonts w:ascii="Times New Roman" w:eastAsia="Times New Roman" w:hAnsi="Times New Roman" w:cs="Times New Roman"/>
          <w:sz w:val="28"/>
          <w:szCs w:val="28"/>
          <w:lang w:val="ru-RU"/>
        </w:rPr>
        <w:t>0,4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80+0,25х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ru-RU"/>
              </w:rPr>
              <m:t>100+х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;</w:t>
      </w:r>
    </w:p>
    <w:p w14:paraId="327FFB16" w14:textId="3CBBB951" w:rsidR="00BA0F4C" w:rsidRDefault="00BA0F4C" w:rsidP="00BA0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0F4C">
        <w:rPr>
          <w:rFonts w:ascii="Times New Roman" w:eastAsia="Times New Roman" w:hAnsi="Times New Roman" w:cs="Times New Roman"/>
          <w:sz w:val="28"/>
          <w:szCs w:val="28"/>
          <w:lang w:val="ru-RU"/>
        </w:rPr>
        <w:t>0,4(100 +</w:t>
      </w:r>
      <w:r w:rsidRPr="00BA0F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х</w:t>
      </w:r>
      <w:r w:rsidRPr="00BA0F4C">
        <w:rPr>
          <w:rFonts w:ascii="Times New Roman" w:eastAsia="Times New Roman" w:hAnsi="Times New Roman" w:cs="Times New Roman"/>
          <w:sz w:val="28"/>
          <w:szCs w:val="28"/>
          <w:lang w:val="ru-RU"/>
        </w:rPr>
        <w:t>) =80 + 0,25</w:t>
      </w:r>
      <w:r w:rsidRPr="00BA0F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8C12AA0" w14:textId="4680652B" w:rsidR="00BA0F4C" w:rsidRDefault="00BA0F4C" w:rsidP="00BA0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39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= </w:t>
      </w:r>
      <w:r w:rsidRPr="009103D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266,67 (г)</w:t>
      </w:r>
    </w:p>
    <w:p w14:paraId="46B5EBD4" w14:textId="77777777" w:rsidR="00BA0F4C" w:rsidRPr="00BA0F4C" w:rsidRDefault="00BA0F4C" w:rsidP="00BA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2DC0E0" w14:textId="7A58A10C" w:rsidR="00BA0F4C" w:rsidRDefault="00BA0F4C" w:rsidP="007D2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266,67 г 25%-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розчину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5275181" w14:textId="77777777" w:rsidR="00FA0B3E" w:rsidRDefault="00FA0B3E" w:rsidP="007D2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2EBD85A" w14:textId="79C3595C" w:rsidR="007D2F46" w:rsidRDefault="00FA0B3E" w:rsidP="007D2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411C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ІІ </w:t>
      </w:r>
      <w:proofErr w:type="spellStart"/>
      <w:r w:rsidRPr="002411C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спосіб</w:t>
      </w:r>
      <w:proofErr w:type="spellEnd"/>
      <w:r w:rsidRPr="002411C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правилом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змішування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розчині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56481B54" w14:textId="0A33FCC8" w:rsidR="00FA0B3E" w:rsidRPr="00853146" w:rsidRDefault="008B7821" w:rsidP="00FA0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den>
        </m:f>
      </m:oMath>
      <w:r w:rsidR="00FA0B3E" w:rsidRPr="008531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ԝ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val="ru-RU"/>
                  </w:rPr>
                  <m:t>1 -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6"/>
                        <w:szCs w:val="36"/>
                      </w:rPr>
                      <m:t>ԝ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6"/>
                        <w:szCs w:val="36"/>
                        <w:lang w:val="ru-RU"/>
                      </w:rPr>
                      <m:t>2</m:t>
                    </m:r>
                  </m:sub>
                </m:sSub>
              </m:sub>
            </m:sSub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ԝ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val="ru-RU"/>
              </w:rPr>
              <m:t>3-</m:t>
            </m:r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ԝ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val="ru-RU"/>
              </w:rPr>
              <m:t>1</m:t>
            </m:r>
          </m:den>
        </m:f>
      </m:oMath>
    </w:p>
    <w:p w14:paraId="07753F54" w14:textId="380B359C" w:rsidR="00FA0B3E" w:rsidRPr="00853146" w:rsidRDefault="00FA0B3E" w:rsidP="00FA0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14:paraId="21146F13" w14:textId="6882AA22" w:rsidR="00FA0B3E" w:rsidRPr="00853146" w:rsidRDefault="008B7821" w:rsidP="00FA0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100</m:t>
            </m:r>
          </m:den>
        </m:f>
      </m:oMath>
      <w:r w:rsidR="00FA0B3E" w:rsidRPr="008531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=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80-40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40-25</m:t>
            </m:r>
          </m:den>
        </m:f>
      </m:oMath>
      <w:proofErr w:type="gramStart"/>
      <w:r w:rsidR="009103D1" w:rsidRPr="008531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="009103D1" w:rsidRPr="008531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100</m:t>
            </m:r>
          </m:den>
        </m:f>
      </m:oMath>
      <w:r w:rsidR="009103D1" w:rsidRPr="008531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40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15</m:t>
            </m:r>
          </m:den>
        </m:f>
      </m:oMath>
      <w:r w:rsidR="009103D1" w:rsidRPr="0085314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7C5D7DA" w14:textId="7BF6CFE9" w:rsidR="009103D1" w:rsidRPr="00853146" w:rsidRDefault="009103D1" w:rsidP="00FA0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6931874" w14:textId="788C085D" w:rsidR="009103D1" w:rsidRDefault="009103D1" w:rsidP="00FA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Pr="00853146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8531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= </w:t>
      </w:r>
      <w:r w:rsidRPr="008531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266</w:t>
      </w:r>
      <w:proofErr w:type="gramStart"/>
      <w:r w:rsidRPr="008531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,67</w:t>
      </w:r>
      <w:proofErr w:type="gramEnd"/>
      <w:r w:rsidRPr="009103D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r w:rsidRPr="009103D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2F29C94E" w14:textId="77777777" w:rsidR="00A67598" w:rsidRPr="009103D1" w:rsidRDefault="00A67598" w:rsidP="00A67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19C9658" w14:textId="3C42AF46" w:rsidR="00312B02" w:rsidRPr="00312B02" w:rsidRDefault="002411CF" w:rsidP="002411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Задача</w:t>
      </w:r>
      <w:r w:rsidRPr="0085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Pr="0085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85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розчиненні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білого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порошку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безбарвній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рідині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утворюється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рідина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блакитного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кольору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якої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додаванні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речовини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утворюється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осад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залишається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синьо-зелена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рідина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прожарюванні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осаду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простою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речовиною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чорного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кольору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утворюються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дві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бінарні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сполуки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тверда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речовина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яка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присутності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залишків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важких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металів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світиться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темряві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попереднього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газ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шкідливу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фізіологічну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дію</w:t>
      </w:r>
      <w:proofErr w:type="spellEnd"/>
      <w:r w:rsidR="00357046"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57046" w:rsidRPr="003570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57046" w:rsidRPr="003570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Якщо крізь синьо-зелену рідину пропускати великими порціями газ </w:t>
      </w:r>
      <w:r w:rsidR="00357046" w:rsidRPr="00357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Н,</w:t>
      </w:r>
      <w:r w:rsidR="00357046" w:rsidRPr="003570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характерним різким запахом, утворюється темно - синій розчин</w:t>
      </w:r>
      <w:r w:rsidR="0035704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 </w:t>
      </w:r>
      <w:r w:rsidR="00357046"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Врахуйте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3</w:t>
      </w:r>
      <w:proofErr w:type="gram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,20</w:t>
      </w:r>
      <w:proofErr w:type="gram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речовини</w:t>
      </w:r>
      <w:proofErr w:type="spellEnd"/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добути</w:t>
      </w:r>
      <w:proofErr w:type="spellEnd"/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4,66 г осаду </w:t>
      </w:r>
      <w:r w:rsidR="00312B02" w:rsidRPr="00312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 w:rsidR="00312B02" w:rsidRPr="00312B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4066C5" w14:textId="222F5D05" w:rsidR="00312B02" w:rsidRPr="00357046" w:rsidRDefault="00312B02" w:rsidP="00EF7245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Ідентифікуйте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речовини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7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A</w:t>
      </w:r>
      <w:proofErr w:type="gramEnd"/>
      <w:r w:rsidRPr="00357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B, C, D, E, F, G</w:t>
      </w:r>
      <w:r w:rsidR="00357046" w:rsidRPr="00357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, Н</w:t>
      </w:r>
      <w:r w:rsidRPr="00357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Зазначте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назви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B33AE8" w14:textId="77777777" w:rsidR="00312B02" w:rsidRPr="00357046" w:rsidRDefault="00312B02" w:rsidP="00EF7245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відбувається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взаємодії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речовин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7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r w:rsidRPr="00357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AE7979E" w14:textId="77777777" w:rsidR="00312B02" w:rsidRPr="00357046" w:rsidRDefault="00312B02" w:rsidP="00EF7245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речовини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складі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синьо-зеленої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рідини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1B0713A" w14:textId="0E106090" w:rsidR="00312B02" w:rsidRPr="00357046" w:rsidRDefault="00312B02" w:rsidP="00EF7245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Яку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шкідливу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фізіологічну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дію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газ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7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E447292" w14:textId="1DA3AF0E" w:rsidR="00357046" w:rsidRPr="003B055E" w:rsidRDefault="00357046" w:rsidP="00EF7245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B05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Чи зміняться продукти взаємодії синьо-зеленої рідини з газом </w:t>
      </w:r>
      <w:r w:rsidRPr="003B0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Н,  </w:t>
      </w:r>
      <w:r w:rsidRPr="003B05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якщо    газ пропускати невеликими порціями при перемішуван</w:t>
      </w:r>
      <w:r w:rsidR="003B05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3B05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і?</w:t>
      </w:r>
    </w:p>
    <w:p w14:paraId="68F475F7" w14:textId="6227E8B9" w:rsidR="00312B02" w:rsidRPr="00357046" w:rsidRDefault="00312B02" w:rsidP="00EF7245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Напишіть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рівняння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зазначених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хімічних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реакцій</w:t>
      </w:r>
      <w:proofErr w:type="spellEnd"/>
      <w:r w:rsidRPr="00357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57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</w:t>
      </w:r>
      <w:r w:rsidR="00357046" w:rsidRPr="003B0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Pr="00357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57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балів</w:t>
      </w:r>
      <w:proofErr w:type="spellEnd"/>
      <w:r w:rsidRPr="00357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4A2C5D96" w14:textId="77777777" w:rsidR="00312B02" w:rsidRPr="005C20F5" w:rsidRDefault="00312B02" w:rsidP="00CF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5C20F5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Розв</w:t>
      </w:r>
      <w:proofErr w:type="spellEnd"/>
      <w:r w:rsidRPr="005C20F5">
        <w:rPr>
          <w:rFonts w:ascii="Times New Roman" w:eastAsia="Times New Roman" w:hAnsi="Times New Roman" w:cs="Times New Roman"/>
          <w:sz w:val="28"/>
          <w:szCs w:val="28"/>
          <w:u w:val="single"/>
        </w:rPr>
        <w:t>’</w:t>
      </w:r>
      <w:proofErr w:type="spellStart"/>
      <w:r w:rsidRPr="005C20F5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язання</w:t>
      </w:r>
      <w:proofErr w:type="spellEnd"/>
      <w:r w:rsidRPr="005C20F5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:</w:t>
      </w:r>
    </w:p>
    <w:p w14:paraId="44AD5F43" w14:textId="77777777" w:rsidR="00312B02" w:rsidRPr="00312B02" w:rsidRDefault="00312B02" w:rsidP="00EF7245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9EDBA4" w14:textId="77777777" w:rsidR="009103D1" w:rsidRDefault="002372EA" w:rsidP="00EF724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30541071"/>
      <w:r w:rsidRPr="009103D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9103D1">
        <w:rPr>
          <w:rFonts w:ascii="Times New Roman" w:hAnsi="Times New Roman" w:cs="Times New Roman"/>
          <w:sz w:val="28"/>
          <w:szCs w:val="28"/>
        </w:rPr>
        <w:t xml:space="preserve"> - </w:t>
      </w:r>
      <w:bookmarkStart w:id="16" w:name="_Hlk30469056"/>
      <w:r w:rsidRPr="009103D1">
        <w:rPr>
          <w:rFonts w:ascii="Times New Roman" w:hAnsi="Times New Roman" w:cs="Times New Roman"/>
          <w:sz w:val="28"/>
          <w:szCs w:val="28"/>
        </w:rPr>
        <w:t>CuSO</w:t>
      </w:r>
      <w:r w:rsidRPr="009103D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bookmarkEnd w:id="16"/>
      <w:r w:rsidR="009103D1" w:rsidRPr="009103D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proofErr w:type="spellStart"/>
      <w:r w:rsidR="009103D1" w:rsidRPr="009103D1">
        <w:rPr>
          <w:rFonts w:ascii="Times New Roman" w:hAnsi="Times New Roman" w:cs="Times New Roman"/>
          <w:sz w:val="28"/>
          <w:szCs w:val="28"/>
        </w:rPr>
        <w:t>купрум</w:t>
      </w:r>
      <w:proofErr w:type="spellEnd"/>
      <w:r w:rsidR="009103D1" w:rsidRPr="009103D1">
        <w:rPr>
          <w:rFonts w:ascii="Times New Roman" w:hAnsi="Times New Roman" w:cs="Times New Roman"/>
          <w:sz w:val="28"/>
          <w:szCs w:val="28"/>
        </w:rPr>
        <w:t xml:space="preserve"> (ІІ) </w:t>
      </w:r>
      <w:proofErr w:type="spellStart"/>
      <w:r w:rsidR="009103D1" w:rsidRPr="009103D1">
        <w:rPr>
          <w:rFonts w:ascii="Times New Roman" w:hAnsi="Times New Roman" w:cs="Times New Roman"/>
          <w:sz w:val="28"/>
          <w:szCs w:val="28"/>
        </w:rPr>
        <w:t>сульфат</w:t>
      </w:r>
      <w:proofErr w:type="spellEnd"/>
      <w:r w:rsidR="009103D1" w:rsidRPr="009103D1">
        <w:rPr>
          <w:rFonts w:ascii="Times New Roman" w:hAnsi="Times New Roman" w:cs="Times New Roman"/>
          <w:sz w:val="28"/>
          <w:szCs w:val="28"/>
        </w:rPr>
        <w:t>;</w:t>
      </w:r>
      <w:r w:rsidRPr="009103D1">
        <w:rPr>
          <w:rFonts w:ascii="Times New Roman" w:hAnsi="Times New Roman" w:cs="Times New Roman"/>
          <w:sz w:val="28"/>
          <w:szCs w:val="28"/>
        </w:rPr>
        <w:t xml:space="preserve"> </w:t>
      </w:r>
      <w:r w:rsidRPr="009103D1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9103D1">
        <w:rPr>
          <w:rFonts w:ascii="Times New Roman" w:hAnsi="Times New Roman" w:cs="Times New Roman"/>
          <w:sz w:val="28"/>
          <w:szCs w:val="28"/>
        </w:rPr>
        <w:t xml:space="preserve"> – H</w:t>
      </w:r>
      <w:r w:rsidRPr="009103D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103D1">
        <w:rPr>
          <w:rFonts w:ascii="Times New Roman" w:hAnsi="Times New Roman" w:cs="Times New Roman"/>
          <w:sz w:val="28"/>
          <w:szCs w:val="28"/>
        </w:rPr>
        <w:t>O</w:t>
      </w:r>
      <w:r w:rsidR="009103D1" w:rsidRPr="009103D1">
        <w:rPr>
          <w:rFonts w:ascii="Times New Roman" w:hAnsi="Times New Roman" w:cs="Times New Roman"/>
          <w:sz w:val="28"/>
          <w:szCs w:val="28"/>
        </w:rPr>
        <w:t xml:space="preserve"> вода</w:t>
      </w:r>
      <w:r w:rsidRPr="009103D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80E7E4" w14:textId="0BA62166" w:rsidR="009103D1" w:rsidRDefault="009103D1" w:rsidP="00EF7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3D1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2372EA" w:rsidRPr="009103D1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2372EA" w:rsidRPr="009103D1">
        <w:rPr>
          <w:rFonts w:ascii="Times New Roman" w:hAnsi="Times New Roman" w:cs="Times New Roman"/>
          <w:sz w:val="28"/>
          <w:szCs w:val="28"/>
        </w:rPr>
        <w:t xml:space="preserve"> – BaCl</w:t>
      </w:r>
      <w:r w:rsidR="002372EA" w:rsidRPr="009103D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103D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9103D1">
        <w:rPr>
          <w:rFonts w:ascii="Times New Roman" w:hAnsi="Times New Roman" w:cs="Times New Roman"/>
          <w:sz w:val="28"/>
          <w:szCs w:val="28"/>
        </w:rPr>
        <w:t>барій</w:t>
      </w:r>
      <w:proofErr w:type="spellEnd"/>
      <w:r w:rsidRPr="0091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3D1">
        <w:rPr>
          <w:rFonts w:ascii="Times New Roman" w:hAnsi="Times New Roman" w:cs="Times New Roman"/>
          <w:sz w:val="28"/>
          <w:szCs w:val="28"/>
        </w:rPr>
        <w:t>хлорид</w:t>
      </w:r>
      <w:proofErr w:type="spellEnd"/>
      <w:r w:rsidR="002372EA" w:rsidRPr="009103D1">
        <w:rPr>
          <w:rFonts w:ascii="Times New Roman" w:hAnsi="Times New Roman" w:cs="Times New Roman"/>
          <w:sz w:val="28"/>
          <w:szCs w:val="28"/>
        </w:rPr>
        <w:t xml:space="preserve">; </w:t>
      </w:r>
      <w:r w:rsidRPr="009103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72EA" w:rsidRPr="009103D1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2372EA" w:rsidRPr="009103D1">
        <w:rPr>
          <w:rFonts w:ascii="Times New Roman" w:hAnsi="Times New Roman" w:cs="Times New Roman"/>
          <w:sz w:val="28"/>
          <w:szCs w:val="28"/>
        </w:rPr>
        <w:t xml:space="preserve"> – BaSO</w:t>
      </w:r>
      <w:r w:rsidR="002372EA" w:rsidRPr="009103D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1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3D1">
        <w:rPr>
          <w:rFonts w:ascii="Times New Roman" w:hAnsi="Times New Roman" w:cs="Times New Roman"/>
          <w:sz w:val="28"/>
          <w:szCs w:val="28"/>
        </w:rPr>
        <w:t>барій</w:t>
      </w:r>
      <w:proofErr w:type="spellEnd"/>
      <w:r w:rsidRPr="0091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3D1">
        <w:rPr>
          <w:rFonts w:ascii="Times New Roman" w:hAnsi="Times New Roman" w:cs="Times New Roman"/>
          <w:sz w:val="28"/>
          <w:szCs w:val="28"/>
        </w:rPr>
        <w:t>сульфат</w:t>
      </w:r>
      <w:proofErr w:type="spellEnd"/>
      <w:r w:rsidR="002372EA" w:rsidRPr="009103D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7BF268" w14:textId="4F88DDDF" w:rsidR="009103D1" w:rsidRDefault="009103D1" w:rsidP="00EF7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3D1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2372EA" w:rsidRPr="009103D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2372EA" w:rsidRPr="009103D1">
        <w:rPr>
          <w:rFonts w:ascii="Times New Roman" w:hAnsi="Times New Roman" w:cs="Times New Roman"/>
          <w:sz w:val="28"/>
          <w:szCs w:val="28"/>
        </w:rPr>
        <w:t xml:space="preserve"> – C</w:t>
      </w:r>
      <w:r w:rsidRPr="0091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3D1">
        <w:rPr>
          <w:rFonts w:ascii="Times New Roman" w:hAnsi="Times New Roman" w:cs="Times New Roman"/>
          <w:sz w:val="28"/>
          <w:szCs w:val="28"/>
        </w:rPr>
        <w:t>вуглець</w:t>
      </w:r>
      <w:proofErr w:type="spellEnd"/>
      <w:r w:rsidR="002372EA" w:rsidRPr="009103D1">
        <w:rPr>
          <w:rFonts w:ascii="Times New Roman" w:hAnsi="Times New Roman" w:cs="Times New Roman"/>
          <w:sz w:val="28"/>
          <w:szCs w:val="28"/>
        </w:rPr>
        <w:t xml:space="preserve">; </w:t>
      </w:r>
      <w:r w:rsidRPr="009103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372EA" w:rsidRPr="009103D1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2372EA" w:rsidRPr="009103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372EA" w:rsidRPr="009103D1">
        <w:rPr>
          <w:rFonts w:ascii="Times New Roman" w:hAnsi="Times New Roman" w:cs="Times New Roman"/>
          <w:sz w:val="28"/>
          <w:szCs w:val="28"/>
        </w:rPr>
        <w:t>BaS</w:t>
      </w:r>
      <w:proofErr w:type="spellEnd"/>
      <w:r w:rsidRPr="0091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3D1">
        <w:rPr>
          <w:rFonts w:ascii="Times New Roman" w:hAnsi="Times New Roman" w:cs="Times New Roman"/>
          <w:sz w:val="28"/>
          <w:szCs w:val="28"/>
        </w:rPr>
        <w:t>барій</w:t>
      </w:r>
      <w:proofErr w:type="spellEnd"/>
      <w:r w:rsidRPr="0091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3D1">
        <w:rPr>
          <w:rFonts w:ascii="Times New Roman" w:hAnsi="Times New Roman" w:cs="Times New Roman"/>
          <w:sz w:val="28"/>
          <w:szCs w:val="28"/>
        </w:rPr>
        <w:t>сульфід</w:t>
      </w:r>
      <w:proofErr w:type="spellEnd"/>
      <w:r w:rsidR="002372EA" w:rsidRPr="009103D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2E76ACF" w14:textId="0B085EA0" w:rsidR="002372EA" w:rsidRDefault="009103D1" w:rsidP="00EF7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3D1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2372EA" w:rsidRPr="009103D1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2372EA" w:rsidRPr="009103D1">
        <w:rPr>
          <w:rFonts w:ascii="Times New Roman" w:hAnsi="Times New Roman" w:cs="Times New Roman"/>
          <w:sz w:val="28"/>
          <w:szCs w:val="28"/>
        </w:rPr>
        <w:t xml:space="preserve"> – CO</w:t>
      </w:r>
      <w:r w:rsidRPr="00910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3D1">
        <w:rPr>
          <w:rFonts w:ascii="Times New Roman" w:hAnsi="Times New Roman" w:cs="Times New Roman"/>
          <w:sz w:val="28"/>
          <w:szCs w:val="28"/>
        </w:rPr>
        <w:t>карбон</w:t>
      </w:r>
      <w:proofErr w:type="gramEnd"/>
      <w:r w:rsidRPr="009103D1">
        <w:rPr>
          <w:rFonts w:ascii="Times New Roman" w:hAnsi="Times New Roman" w:cs="Times New Roman"/>
          <w:sz w:val="28"/>
          <w:szCs w:val="28"/>
        </w:rPr>
        <w:t xml:space="preserve"> (ІІ) </w:t>
      </w:r>
      <w:proofErr w:type="spellStart"/>
      <w:r w:rsidRPr="009103D1">
        <w:rPr>
          <w:rFonts w:ascii="Times New Roman" w:hAnsi="Times New Roman" w:cs="Times New Roman"/>
          <w:sz w:val="28"/>
          <w:szCs w:val="28"/>
        </w:rPr>
        <w:t>оксид</w:t>
      </w:r>
      <w:proofErr w:type="spellEnd"/>
      <w:r w:rsidRPr="009103D1">
        <w:rPr>
          <w:rFonts w:ascii="Times New Roman" w:hAnsi="Times New Roman" w:cs="Times New Roman"/>
          <w:sz w:val="28"/>
          <w:szCs w:val="28"/>
        </w:rPr>
        <w:t xml:space="preserve">;          </w:t>
      </w:r>
      <w:r w:rsidR="00357046" w:rsidRPr="009103D1">
        <w:rPr>
          <w:rFonts w:ascii="Times New Roman" w:hAnsi="Times New Roman" w:cs="Times New Roman"/>
          <w:sz w:val="28"/>
          <w:szCs w:val="28"/>
        </w:rPr>
        <w:t xml:space="preserve"> </w:t>
      </w:r>
      <w:r w:rsidR="00357046" w:rsidRPr="009103D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57046" w:rsidRPr="009103D1">
        <w:rPr>
          <w:rFonts w:ascii="Times New Roman" w:hAnsi="Times New Roman" w:cs="Times New Roman"/>
          <w:sz w:val="28"/>
          <w:szCs w:val="28"/>
        </w:rPr>
        <w:t xml:space="preserve">- </w:t>
      </w:r>
      <w:bookmarkStart w:id="17" w:name="_Hlk30804034"/>
      <w:r w:rsidR="00357046" w:rsidRPr="009103D1">
        <w:rPr>
          <w:rFonts w:ascii="Times New Roman" w:hAnsi="Times New Roman" w:cs="Times New Roman"/>
          <w:sz w:val="28"/>
          <w:szCs w:val="28"/>
        </w:rPr>
        <w:t>NH</w:t>
      </w:r>
      <w:r w:rsidR="00357046" w:rsidRPr="009103D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bookmarkEnd w:id="17"/>
      <w:r w:rsidRPr="0091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3D1">
        <w:rPr>
          <w:rFonts w:ascii="Times New Roman" w:hAnsi="Times New Roman" w:cs="Times New Roman"/>
          <w:sz w:val="28"/>
          <w:szCs w:val="28"/>
        </w:rPr>
        <w:t>амоніак</w:t>
      </w:r>
      <w:proofErr w:type="spellEnd"/>
      <w:r w:rsidRPr="009103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03D1">
        <w:rPr>
          <w:rFonts w:ascii="Times New Roman" w:hAnsi="Times New Roman" w:cs="Times New Roman"/>
          <w:sz w:val="28"/>
          <w:szCs w:val="28"/>
        </w:rPr>
        <w:t>аміак</w:t>
      </w:r>
      <w:proofErr w:type="spellEnd"/>
      <w:r w:rsidRPr="009103D1">
        <w:rPr>
          <w:rFonts w:ascii="Times New Roman" w:hAnsi="Times New Roman" w:cs="Times New Roman"/>
          <w:sz w:val="28"/>
          <w:szCs w:val="28"/>
        </w:rPr>
        <w:t>)</w:t>
      </w:r>
      <w:r w:rsidR="002372EA" w:rsidRPr="009103D1">
        <w:rPr>
          <w:rFonts w:ascii="Times New Roman" w:hAnsi="Times New Roman" w:cs="Times New Roman"/>
          <w:sz w:val="28"/>
          <w:szCs w:val="28"/>
        </w:rPr>
        <w:t>.</w:t>
      </w:r>
    </w:p>
    <w:p w14:paraId="5B22D759" w14:textId="3A2F4C8E" w:rsidR="009103D1" w:rsidRPr="003B055E" w:rsidRDefault="009103D1" w:rsidP="00EF724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55E">
        <w:rPr>
          <w:rFonts w:ascii="Times New Roman" w:hAnsi="Times New Roman" w:cs="Times New Roman"/>
          <w:sz w:val="28"/>
          <w:szCs w:val="28"/>
        </w:rPr>
        <w:t>Безводний</w:t>
      </w:r>
      <w:proofErr w:type="spellEnd"/>
      <w:r w:rsidRPr="003B0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8" w:name="_Hlk30802640"/>
      <w:r w:rsidRPr="009103D1">
        <w:rPr>
          <w:rFonts w:ascii="Times New Roman" w:hAnsi="Times New Roman" w:cs="Times New Roman"/>
          <w:sz w:val="28"/>
          <w:szCs w:val="28"/>
        </w:rPr>
        <w:t>CuSO</w:t>
      </w:r>
      <w:r w:rsidRPr="009103D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bookmarkEnd w:id="18"/>
      <w:r w:rsidRPr="003B055E">
        <w:rPr>
          <w:rFonts w:ascii="Times New Roman" w:hAnsi="Times New Roman" w:cs="Times New Roman"/>
          <w:sz w:val="28"/>
          <w:szCs w:val="28"/>
        </w:rPr>
        <w:t xml:space="preserve"> </w:t>
      </w:r>
      <w:r w:rsidR="003B055E" w:rsidRPr="003B055E">
        <w:rPr>
          <w:rFonts w:ascii="Times New Roman" w:hAnsi="Times New Roman" w:cs="Times New Roman"/>
          <w:b/>
          <w:bCs/>
          <w:sz w:val="28"/>
          <w:szCs w:val="28"/>
        </w:rPr>
        <w:t>(А)</w:t>
      </w:r>
      <w:r w:rsidR="003B055E" w:rsidRPr="003B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55E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3B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55E">
        <w:rPr>
          <w:rFonts w:ascii="Times New Roman" w:hAnsi="Times New Roman" w:cs="Times New Roman"/>
          <w:sz w:val="28"/>
          <w:szCs w:val="28"/>
        </w:rPr>
        <w:t>порошок</w:t>
      </w:r>
      <w:proofErr w:type="spellEnd"/>
      <w:r w:rsidR="003B055E" w:rsidRPr="003B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55E" w:rsidRPr="003B055E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3B055E" w:rsidRPr="003B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55E" w:rsidRPr="003B055E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="003B055E" w:rsidRPr="003B055E">
        <w:rPr>
          <w:rFonts w:ascii="Times New Roman" w:hAnsi="Times New Roman" w:cs="Times New Roman"/>
          <w:sz w:val="28"/>
          <w:szCs w:val="28"/>
        </w:rPr>
        <w:t xml:space="preserve"> з </w:t>
      </w:r>
      <w:bookmarkStart w:id="19" w:name="_Hlk30802671"/>
      <w:r w:rsidR="003B055E" w:rsidRPr="009103D1">
        <w:rPr>
          <w:rFonts w:ascii="Times New Roman" w:hAnsi="Times New Roman" w:cs="Times New Roman"/>
          <w:sz w:val="28"/>
          <w:szCs w:val="28"/>
        </w:rPr>
        <w:t>H</w:t>
      </w:r>
      <w:r w:rsidR="003B055E" w:rsidRPr="009103D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B055E" w:rsidRPr="009103D1">
        <w:rPr>
          <w:rFonts w:ascii="Times New Roman" w:hAnsi="Times New Roman" w:cs="Times New Roman"/>
          <w:sz w:val="28"/>
          <w:szCs w:val="28"/>
        </w:rPr>
        <w:t>O</w:t>
      </w:r>
      <w:r w:rsidR="003B055E" w:rsidRPr="003B055E">
        <w:rPr>
          <w:rFonts w:ascii="Times New Roman" w:hAnsi="Times New Roman" w:cs="Times New Roman"/>
          <w:sz w:val="28"/>
          <w:szCs w:val="28"/>
        </w:rPr>
        <w:t xml:space="preserve"> </w:t>
      </w:r>
      <w:bookmarkEnd w:id="19"/>
      <w:r w:rsidR="003B055E" w:rsidRPr="003B055E">
        <w:rPr>
          <w:rFonts w:ascii="Times New Roman" w:hAnsi="Times New Roman" w:cs="Times New Roman"/>
          <w:b/>
          <w:bCs/>
          <w:sz w:val="28"/>
          <w:szCs w:val="28"/>
        </w:rPr>
        <w:t>(В)</w:t>
      </w:r>
      <w:r w:rsidR="003B055E" w:rsidRPr="003B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55E" w:rsidRPr="003B055E">
        <w:rPr>
          <w:rFonts w:ascii="Times New Roman" w:hAnsi="Times New Roman" w:cs="Times New Roman"/>
          <w:sz w:val="28"/>
          <w:szCs w:val="28"/>
        </w:rPr>
        <w:t>утворює</w:t>
      </w:r>
      <w:proofErr w:type="spellEnd"/>
      <w:r w:rsidR="003B055E" w:rsidRPr="003B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55E" w:rsidRPr="003B055E">
        <w:rPr>
          <w:rFonts w:ascii="Times New Roman" w:hAnsi="Times New Roman" w:cs="Times New Roman"/>
          <w:sz w:val="28"/>
          <w:szCs w:val="28"/>
        </w:rPr>
        <w:t>блакитний</w:t>
      </w:r>
      <w:proofErr w:type="spellEnd"/>
      <w:r w:rsidR="003B055E" w:rsidRPr="003B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55E" w:rsidRPr="003B055E"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 w:rsidR="003B055E" w:rsidRPr="003B05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055E" w:rsidRPr="003B055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B055E" w:rsidRPr="003B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55E" w:rsidRPr="003B055E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="003B055E" w:rsidRPr="003B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55E" w:rsidRPr="003B055E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="003B055E" w:rsidRPr="003B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55E" w:rsidRPr="003B055E">
        <w:rPr>
          <w:rFonts w:ascii="Times New Roman" w:hAnsi="Times New Roman" w:cs="Times New Roman"/>
          <w:sz w:val="28"/>
          <w:szCs w:val="28"/>
        </w:rPr>
        <w:t>гідратацію</w:t>
      </w:r>
      <w:proofErr w:type="spellEnd"/>
      <w:r w:rsidR="003B055E" w:rsidRPr="003B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55E" w:rsidRPr="003B055E">
        <w:rPr>
          <w:rFonts w:ascii="Times New Roman" w:hAnsi="Times New Roman" w:cs="Times New Roman"/>
          <w:sz w:val="28"/>
          <w:szCs w:val="28"/>
        </w:rPr>
        <w:t>солі</w:t>
      </w:r>
      <w:proofErr w:type="spellEnd"/>
      <w:r w:rsidR="003B055E" w:rsidRPr="003B05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055E" w:rsidRPr="003B055E">
        <w:rPr>
          <w:rFonts w:ascii="Times New Roman" w:hAnsi="Times New Roman" w:cs="Times New Roman"/>
          <w:sz w:val="28"/>
          <w:szCs w:val="28"/>
        </w:rPr>
        <w:t>кристалогідрат</w:t>
      </w:r>
      <w:proofErr w:type="spellEnd"/>
      <w:r w:rsidR="003B055E" w:rsidRPr="003B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55E" w:rsidRPr="003B055E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3B055E" w:rsidRPr="003B055E">
        <w:rPr>
          <w:rFonts w:ascii="Times New Roman" w:hAnsi="Times New Roman" w:cs="Times New Roman"/>
          <w:sz w:val="28"/>
          <w:szCs w:val="28"/>
        </w:rPr>
        <w:t xml:space="preserve"> </w:t>
      </w:r>
      <w:r w:rsidR="003B055E" w:rsidRPr="009103D1">
        <w:rPr>
          <w:rFonts w:ascii="Times New Roman" w:hAnsi="Times New Roman" w:cs="Times New Roman"/>
          <w:sz w:val="28"/>
          <w:szCs w:val="28"/>
        </w:rPr>
        <w:t>CuSO</w:t>
      </w:r>
      <w:r w:rsidR="003B055E" w:rsidRPr="009103D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B055E">
        <w:rPr>
          <w:rFonts w:ascii="Times New Roman" w:hAnsi="Times New Roman" w:cs="Times New Roman"/>
          <w:sz w:val="28"/>
          <w:szCs w:val="28"/>
        </w:rPr>
        <w:t>×</w:t>
      </w:r>
      <w:r w:rsidR="003B055E" w:rsidRPr="003B055E">
        <w:rPr>
          <w:rFonts w:ascii="Times New Roman" w:hAnsi="Times New Roman" w:cs="Times New Roman"/>
          <w:sz w:val="28"/>
          <w:szCs w:val="28"/>
        </w:rPr>
        <w:t xml:space="preserve">5 </w:t>
      </w:r>
      <w:r w:rsidR="003B055E" w:rsidRPr="009103D1">
        <w:rPr>
          <w:rFonts w:ascii="Times New Roman" w:hAnsi="Times New Roman" w:cs="Times New Roman"/>
          <w:sz w:val="28"/>
          <w:szCs w:val="28"/>
        </w:rPr>
        <w:t>H</w:t>
      </w:r>
      <w:r w:rsidR="003B055E" w:rsidRPr="009103D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B055E" w:rsidRPr="009103D1">
        <w:rPr>
          <w:rFonts w:ascii="Times New Roman" w:hAnsi="Times New Roman" w:cs="Times New Roman"/>
          <w:sz w:val="28"/>
          <w:szCs w:val="28"/>
        </w:rPr>
        <w:t>O</w:t>
      </w:r>
      <w:r w:rsidR="003B055E" w:rsidRPr="003B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55E" w:rsidRPr="003B055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3B055E" w:rsidRPr="003B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55E" w:rsidRPr="003B055E">
        <w:rPr>
          <w:rFonts w:ascii="Times New Roman" w:hAnsi="Times New Roman" w:cs="Times New Roman"/>
          <w:sz w:val="28"/>
          <w:szCs w:val="28"/>
        </w:rPr>
        <w:t>блакитне</w:t>
      </w:r>
      <w:proofErr w:type="spellEnd"/>
      <w:r w:rsidR="003B055E" w:rsidRPr="003B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55E" w:rsidRPr="003B055E">
        <w:rPr>
          <w:rFonts w:ascii="Times New Roman" w:hAnsi="Times New Roman" w:cs="Times New Roman"/>
          <w:sz w:val="28"/>
          <w:szCs w:val="28"/>
        </w:rPr>
        <w:t>забарвлення</w:t>
      </w:r>
      <w:proofErr w:type="spellEnd"/>
      <w:r w:rsidR="003B055E" w:rsidRPr="003B055E">
        <w:rPr>
          <w:rFonts w:ascii="Times New Roman" w:hAnsi="Times New Roman" w:cs="Times New Roman"/>
          <w:sz w:val="28"/>
          <w:szCs w:val="28"/>
        </w:rPr>
        <w:t>.</w:t>
      </w:r>
    </w:p>
    <w:p w14:paraId="067FD48D" w14:textId="1F4ACE1D" w:rsidR="003B055E" w:rsidRPr="002411CF" w:rsidRDefault="002372EA" w:rsidP="00EF724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1CF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24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CF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Pr="0024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CF">
        <w:rPr>
          <w:rFonts w:ascii="Times New Roman" w:hAnsi="Times New Roman" w:cs="Times New Roman"/>
          <w:sz w:val="28"/>
          <w:szCs w:val="28"/>
        </w:rPr>
        <w:t>синьо-зеленої</w:t>
      </w:r>
      <w:proofErr w:type="spellEnd"/>
      <w:r w:rsidRPr="0024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CF">
        <w:rPr>
          <w:rFonts w:ascii="Times New Roman" w:hAnsi="Times New Roman" w:cs="Times New Roman"/>
          <w:sz w:val="28"/>
          <w:szCs w:val="28"/>
        </w:rPr>
        <w:t>рідини</w:t>
      </w:r>
      <w:proofErr w:type="spellEnd"/>
      <w:r w:rsidRPr="0024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CF">
        <w:rPr>
          <w:rFonts w:ascii="Times New Roman" w:hAnsi="Times New Roman" w:cs="Times New Roman"/>
          <w:sz w:val="28"/>
          <w:szCs w:val="28"/>
        </w:rPr>
        <w:t>входить</w:t>
      </w:r>
      <w:proofErr w:type="spellEnd"/>
      <w:r w:rsidRPr="0024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CF">
        <w:rPr>
          <w:rFonts w:ascii="Times New Roman" w:hAnsi="Times New Roman" w:cs="Times New Roman"/>
          <w:sz w:val="28"/>
          <w:szCs w:val="28"/>
        </w:rPr>
        <w:t>вода</w:t>
      </w:r>
      <w:proofErr w:type="spellEnd"/>
      <w:r w:rsidRPr="002411C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411CF">
        <w:rPr>
          <w:rFonts w:ascii="Times New Roman" w:hAnsi="Times New Roman" w:cs="Times New Roman"/>
          <w:sz w:val="28"/>
          <w:szCs w:val="28"/>
        </w:rPr>
        <w:t>купрум</w:t>
      </w:r>
      <w:proofErr w:type="spellEnd"/>
      <w:r w:rsidRPr="002411CF">
        <w:rPr>
          <w:rFonts w:ascii="Times New Roman" w:hAnsi="Times New Roman" w:cs="Times New Roman"/>
          <w:sz w:val="28"/>
          <w:szCs w:val="28"/>
        </w:rPr>
        <w:t xml:space="preserve"> (ІІ) </w:t>
      </w:r>
      <w:proofErr w:type="spellStart"/>
      <w:r w:rsidRPr="002411CF">
        <w:rPr>
          <w:rFonts w:ascii="Times New Roman" w:hAnsi="Times New Roman" w:cs="Times New Roman"/>
          <w:sz w:val="28"/>
          <w:szCs w:val="28"/>
        </w:rPr>
        <w:t>хлорид</w:t>
      </w:r>
      <w:proofErr w:type="spellEnd"/>
      <w:r w:rsidR="002411CF" w:rsidRPr="002411C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2411CF" w:rsidRPr="002411C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2411CF" w:rsidRPr="0024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1CF" w:rsidRPr="002411CF">
        <w:rPr>
          <w:rFonts w:ascii="Times New Roman" w:hAnsi="Times New Roman" w:cs="Times New Roman"/>
          <w:sz w:val="28"/>
          <w:szCs w:val="28"/>
        </w:rPr>
        <w:t>аквакомплекс</w:t>
      </w:r>
      <w:proofErr w:type="spellEnd"/>
      <w:r w:rsidR="002411CF" w:rsidRPr="0024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1CF" w:rsidRPr="002411CF">
        <w:rPr>
          <w:rFonts w:ascii="Times New Roman" w:hAnsi="Times New Roman" w:cs="Times New Roman"/>
          <w:sz w:val="28"/>
          <w:szCs w:val="28"/>
        </w:rPr>
        <w:t>гексааквакупрум</w:t>
      </w:r>
      <w:proofErr w:type="spellEnd"/>
      <w:r w:rsidR="002411CF" w:rsidRPr="002411CF">
        <w:rPr>
          <w:rFonts w:ascii="Times New Roman" w:hAnsi="Times New Roman" w:cs="Times New Roman"/>
          <w:sz w:val="28"/>
          <w:szCs w:val="28"/>
        </w:rPr>
        <w:t xml:space="preserve"> (ІІ) хлорид</w:t>
      </w:r>
      <w:r w:rsidR="003B055E" w:rsidRPr="002411CF">
        <w:rPr>
          <w:rFonts w:ascii="Times New Roman" w:hAnsi="Times New Roman" w:cs="Times New Roman"/>
          <w:sz w:val="28"/>
          <w:szCs w:val="28"/>
        </w:rPr>
        <w:t>.</w:t>
      </w:r>
    </w:p>
    <w:p w14:paraId="603A2DB6" w14:textId="77777777" w:rsidR="00F44C71" w:rsidRPr="00853146" w:rsidRDefault="003B055E" w:rsidP="00EF724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146">
        <w:rPr>
          <w:rFonts w:ascii="Times New Roman" w:hAnsi="Times New Roman" w:cs="Times New Roman"/>
          <w:sz w:val="28"/>
          <w:szCs w:val="28"/>
        </w:rPr>
        <w:lastRenderedPageBreak/>
        <w:t xml:space="preserve">Карбон (ІІ) </w:t>
      </w:r>
      <w:proofErr w:type="spellStart"/>
      <w:r w:rsidRPr="00853146">
        <w:rPr>
          <w:rFonts w:ascii="Times New Roman" w:hAnsi="Times New Roman" w:cs="Times New Roman"/>
          <w:sz w:val="28"/>
          <w:szCs w:val="28"/>
        </w:rPr>
        <w:t>оксид</w:t>
      </w:r>
      <w:proofErr w:type="spellEnd"/>
      <w:r w:rsidRPr="00853146">
        <w:rPr>
          <w:rFonts w:ascii="Times New Roman" w:hAnsi="Times New Roman" w:cs="Times New Roman"/>
          <w:sz w:val="28"/>
          <w:szCs w:val="28"/>
        </w:rPr>
        <w:t xml:space="preserve"> СО </w:t>
      </w:r>
      <w:r w:rsidRPr="00853146">
        <w:rPr>
          <w:rFonts w:ascii="Times New Roman" w:hAnsi="Times New Roman" w:cs="Times New Roman"/>
          <w:b/>
          <w:bCs/>
          <w:sz w:val="28"/>
          <w:szCs w:val="28"/>
        </w:rPr>
        <w:t>(G)</w:t>
      </w:r>
      <w:r w:rsidR="002372EA" w:rsidRPr="0085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146">
        <w:rPr>
          <w:rFonts w:ascii="Times New Roman" w:hAnsi="Times New Roman" w:cs="Times New Roman"/>
          <w:sz w:val="28"/>
          <w:szCs w:val="28"/>
        </w:rPr>
        <w:t>отруйний</w:t>
      </w:r>
      <w:proofErr w:type="spellEnd"/>
      <w:r w:rsidRPr="0085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146">
        <w:rPr>
          <w:rFonts w:ascii="Times New Roman" w:hAnsi="Times New Roman" w:cs="Times New Roman"/>
          <w:sz w:val="28"/>
          <w:szCs w:val="28"/>
        </w:rPr>
        <w:t>газ</w:t>
      </w:r>
      <w:proofErr w:type="spellEnd"/>
      <w:r w:rsidRPr="008531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146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85314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3146">
        <w:rPr>
          <w:rFonts w:ascii="Times New Roman" w:hAnsi="Times New Roman" w:cs="Times New Roman"/>
          <w:sz w:val="28"/>
          <w:szCs w:val="28"/>
        </w:rPr>
        <w:t>гемоглобіном</w:t>
      </w:r>
      <w:proofErr w:type="spellEnd"/>
      <w:r w:rsidRPr="0085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146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85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146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85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146">
        <w:rPr>
          <w:rFonts w:ascii="Times New Roman" w:hAnsi="Times New Roman" w:cs="Times New Roman"/>
          <w:sz w:val="28"/>
          <w:szCs w:val="28"/>
        </w:rPr>
        <w:t>утворює</w:t>
      </w:r>
      <w:proofErr w:type="spellEnd"/>
      <w:r w:rsidRPr="0085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146">
        <w:rPr>
          <w:rFonts w:ascii="Times New Roman" w:hAnsi="Times New Roman" w:cs="Times New Roman"/>
          <w:sz w:val="28"/>
          <w:szCs w:val="28"/>
        </w:rPr>
        <w:t>стабільну</w:t>
      </w:r>
      <w:proofErr w:type="spellEnd"/>
      <w:r w:rsidRPr="0085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146">
        <w:rPr>
          <w:rFonts w:ascii="Times New Roman" w:hAnsi="Times New Roman" w:cs="Times New Roman"/>
          <w:sz w:val="28"/>
          <w:szCs w:val="28"/>
        </w:rPr>
        <w:t>сполуку</w:t>
      </w:r>
      <w:proofErr w:type="spellEnd"/>
      <w:r w:rsidRPr="0085314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53146">
        <w:rPr>
          <w:rFonts w:ascii="Times New Roman" w:hAnsi="Times New Roman" w:cs="Times New Roman"/>
          <w:sz w:val="28"/>
          <w:szCs w:val="28"/>
        </w:rPr>
        <w:t>карбоксигемоглобін</w:t>
      </w:r>
      <w:proofErr w:type="spellEnd"/>
      <w:r w:rsidRPr="00853146">
        <w:rPr>
          <w:rFonts w:ascii="Times New Roman" w:hAnsi="Times New Roman" w:cs="Times New Roman"/>
          <w:sz w:val="28"/>
          <w:szCs w:val="28"/>
        </w:rPr>
        <w:t>.</w:t>
      </w:r>
      <w:r w:rsidR="00F44C71" w:rsidRPr="008531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53E32" w14:textId="39285254" w:rsidR="00312B02" w:rsidRDefault="00A67598" w:rsidP="00EF724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F44C71">
        <w:rPr>
          <w:rFonts w:ascii="Times New Roman" w:hAnsi="Times New Roman" w:cs="Times New Roman"/>
          <w:sz w:val="28"/>
          <w:szCs w:val="28"/>
          <w:lang w:val="ru-RU"/>
        </w:rPr>
        <w:t>ає</w:t>
      </w:r>
      <w:proofErr w:type="spellEnd"/>
      <w:r w:rsidR="00F44C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4C71">
        <w:rPr>
          <w:rFonts w:ascii="Times New Roman" w:hAnsi="Times New Roman" w:cs="Times New Roman"/>
          <w:sz w:val="28"/>
          <w:szCs w:val="28"/>
          <w:lang w:val="ru-RU"/>
        </w:rPr>
        <w:t>тривіальну</w:t>
      </w:r>
      <w:proofErr w:type="spellEnd"/>
      <w:r w:rsidR="00F44C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4C71"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 w:rsidR="00F44C7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F44C71">
        <w:rPr>
          <w:rFonts w:ascii="Times New Roman" w:hAnsi="Times New Roman" w:cs="Times New Roman"/>
          <w:sz w:val="28"/>
          <w:szCs w:val="28"/>
          <w:lang w:val="ru-RU"/>
        </w:rPr>
        <w:t>чадний</w:t>
      </w:r>
      <w:proofErr w:type="spellEnd"/>
      <w:r w:rsidR="00F44C71">
        <w:rPr>
          <w:rFonts w:ascii="Times New Roman" w:hAnsi="Times New Roman" w:cs="Times New Roman"/>
          <w:sz w:val="28"/>
          <w:szCs w:val="28"/>
          <w:lang w:val="ru-RU"/>
        </w:rPr>
        <w:t xml:space="preserve"> газ.  </w:t>
      </w:r>
      <w:proofErr w:type="spellStart"/>
      <w:r w:rsidR="00F44C71">
        <w:rPr>
          <w:rFonts w:ascii="Times New Roman" w:hAnsi="Times New Roman" w:cs="Times New Roman"/>
          <w:sz w:val="28"/>
          <w:szCs w:val="28"/>
          <w:lang w:val="ru-RU"/>
        </w:rPr>
        <w:t>Вдиханн</w:t>
      </w:r>
      <w:r w:rsidR="003801BC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F44C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4C71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F44C71">
        <w:rPr>
          <w:rFonts w:ascii="Times New Roman" w:hAnsi="Times New Roman" w:cs="Times New Roman"/>
          <w:sz w:val="28"/>
          <w:szCs w:val="28"/>
          <w:lang w:val="ru-RU"/>
        </w:rPr>
        <w:t xml:space="preserve"> газу, </w:t>
      </w:r>
      <w:proofErr w:type="spellStart"/>
      <w:r w:rsidR="00F44C71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F44C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4C71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F44C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4C71">
        <w:rPr>
          <w:rFonts w:ascii="Times New Roman" w:hAnsi="Times New Roman" w:cs="Times New Roman"/>
          <w:sz w:val="28"/>
          <w:szCs w:val="28"/>
          <w:lang w:val="ru-RU"/>
        </w:rPr>
        <w:t>концентрація</w:t>
      </w:r>
      <w:proofErr w:type="spellEnd"/>
      <w:r w:rsidR="00F44C7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F44C71">
        <w:rPr>
          <w:rFonts w:ascii="Times New Roman" w:hAnsi="Times New Roman" w:cs="Times New Roman"/>
          <w:sz w:val="28"/>
          <w:szCs w:val="28"/>
          <w:lang w:val="ru-RU"/>
        </w:rPr>
        <w:t>пові</w:t>
      </w:r>
      <w:proofErr w:type="gramStart"/>
      <w:r w:rsidR="00F44C71">
        <w:rPr>
          <w:rFonts w:ascii="Times New Roman" w:hAnsi="Times New Roman" w:cs="Times New Roman"/>
          <w:sz w:val="28"/>
          <w:szCs w:val="28"/>
          <w:lang w:val="ru-RU"/>
        </w:rPr>
        <w:t>тр</w:t>
      </w:r>
      <w:proofErr w:type="gramEnd"/>
      <w:r w:rsidR="00F44C7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F44C71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&gt; 0,1%, приводить до </w:t>
      </w:r>
      <w:proofErr w:type="spellStart"/>
      <w:r w:rsidR="00F44C71">
        <w:rPr>
          <w:rFonts w:ascii="Times New Roman" w:hAnsi="Times New Roman" w:cs="Times New Roman"/>
          <w:sz w:val="28"/>
          <w:szCs w:val="28"/>
          <w:lang w:val="ru-RU"/>
        </w:rPr>
        <w:t>смерті</w:t>
      </w:r>
      <w:proofErr w:type="spellEnd"/>
      <w:r w:rsidR="00F44C71">
        <w:rPr>
          <w:rFonts w:ascii="Times New Roman" w:hAnsi="Times New Roman" w:cs="Times New Roman"/>
          <w:sz w:val="28"/>
          <w:szCs w:val="28"/>
          <w:lang w:val="ru-RU"/>
        </w:rPr>
        <w:t xml:space="preserve"> за годину.</w:t>
      </w:r>
    </w:p>
    <w:p w14:paraId="2EC8AF42" w14:textId="5517EE67" w:rsidR="00F44C71" w:rsidRPr="003801BC" w:rsidRDefault="00F44C71" w:rsidP="00EF724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801BC">
        <w:rPr>
          <w:rFonts w:ascii="Times New Roman" w:hAnsi="Times New Roman" w:cs="Times New Roman"/>
          <w:sz w:val="28"/>
          <w:szCs w:val="28"/>
          <w:u w:val="single"/>
          <w:lang w:val="ru-RU"/>
        </w:rPr>
        <w:t>Відповідні</w:t>
      </w:r>
      <w:proofErr w:type="spellEnd"/>
      <w:r w:rsidRPr="003801B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proofErr w:type="gramStart"/>
      <w:r w:rsidRPr="003801BC">
        <w:rPr>
          <w:rFonts w:ascii="Times New Roman" w:hAnsi="Times New Roman" w:cs="Times New Roman"/>
          <w:sz w:val="28"/>
          <w:szCs w:val="28"/>
          <w:u w:val="single"/>
          <w:lang w:val="ru-RU"/>
        </w:rPr>
        <w:t>р</w:t>
      </w:r>
      <w:proofErr w:type="gramEnd"/>
      <w:r w:rsidRPr="003801BC">
        <w:rPr>
          <w:rFonts w:ascii="Times New Roman" w:hAnsi="Times New Roman" w:cs="Times New Roman"/>
          <w:sz w:val="28"/>
          <w:szCs w:val="28"/>
          <w:u w:val="single"/>
          <w:lang w:val="ru-RU"/>
        </w:rPr>
        <w:t>івняння</w:t>
      </w:r>
      <w:proofErr w:type="spellEnd"/>
      <w:r w:rsidRPr="003801B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3801BC">
        <w:rPr>
          <w:rFonts w:ascii="Times New Roman" w:hAnsi="Times New Roman" w:cs="Times New Roman"/>
          <w:sz w:val="28"/>
          <w:szCs w:val="28"/>
          <w:u w:val="single"/>
          <w:lang w:val="ru-RU"/>
        </w:rPr>
        <w:t>реакцій</w:t>
      </w:r>
      <w:proofErr w:type="spellEnd"/>
      <w:r w:rsidRPr="003801B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CFF96C8" w14:textId="12ACBFBF" w:rsidR="002372EA" w:rsidRPr="00F44C71" w:rsidRDefault="002372EA" w:rsidP="00EF7245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CuSO</w:t>
      </w:r>
      <w:r w:rsidRPr="00F44C7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44C71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BaCl</w:t>
      </w:r>
      <w:r w:rsidRPr="00F44C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4C71">
        <w:rPr>
          <w:rFonts w:ascii="Times New Roman" w:hAnsi="Times New Roman" w:cs="Times New Roman"/>
          <w:sz w:val="28"/>
          <w:szCs w:val="28"/>
        </w:rPr>
        <w:t xml:space="preserve"> = </w:t>
      </w:r>
      <w:bookmarkStart w:id="20" w:name="_Hlk30805448"/>
      <w:bookmarkStart w:id="21" w:name="_Hlk30469145"/>
      <w:r>
        <w:rPr>
          <w:rFonts w:ascii="Times New Roman" w:hAnsi="Times New Roman" w:cs="Times New Roman"/>
          <w:sz w:val="28"/>
          <w:szCs w:val="28"/>
        </w:rPr>
        <w:t>BaSO</w:t>
      </w:r>
      <w:r w:rsidRPr="00F44C7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bookmarkEnd w:id="20"/>
      <w:r w:rsidRPr="00F44C71">
        <w:rPr>
          <w:rFonts w:ascii="Times New Roman" w:hAnsi="Times New Roman" w:cs="Times New Roman"/>
          <w:sz w:val="28"/>
          <w:szCs w:val="28"/>
        </w:rPr>
        <w:t xml:space="preserve"> </w:t>
      </w:r>
      <w:bookmarkEnd w:id="21"/>
      <w:r w:rsidRPr="00F44C71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CuCl</w:t>
      </w:r>
      <w:r w:rsidRPr="00F44C7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0844D0B1" w14:textId="74B90C6C" w:rsidR="002372EA" w:rsidRDefault="002372EA" w:rsidP="00EF724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BaSO</w:t>
      </w:r>
      <w:r w:rsidRPr="002372E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AC1A67" w:rsidRPr="008F7725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C = </w:t>
      </w:r>
      <w:proofErr w:type="spellStart"/>
      <w:r>
        <w:rPr>
          <w:rFonts w:ascii="Times New Roman" w:hAnsi="Times New Roman" w:cs="Times New Roman"/>
          <w:sz w:val="28"/>
          <w:szCs w:val="28"/>
        </w:rPr>
        <w:t>BaS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</w:t>
      </w:r>
      <w:r w:rsidR="00AC1A67" w:rsidRPr="008F7725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CO</w:t>
      </w:r>
      <w:bookmarkEnd w:id="15"/>
      <w:r w:rsidR="00F44C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5B5DFA4" w14:textId="7C4830FB" w:rsidR="00CB24D3" w:rsidRDefault="00CB24D3" w:rsidP="00EF724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пропусканні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великими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порціями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газ</w:t>
      </w:r>
      <w:r w:rsidR="00A67598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24D3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синьо-зелену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утворюється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тетраамінокупрум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(ІІ) хлорид </w:t>
      </w:r>
    </w:p>
    <w:p w14:paraId="00986402" w14:textId="2119FB7F" w:rsidR="00CB24D3" w:rsidRDefault="00CB24D3" w:rsidP="00EF7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CuCl</w:t>
      </w:r>
      <w:r w:rsidRPr="00CB24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24D3">
        <w:rPr>
          <w:rFonts w:ascii="Times New Roman" w:hAnsi="Times New Roman" w:cs="Times New Roman"/>
          <w:sz w:val="28"/>
          <w:szCs w:val="28"/>
        </w:rPr>
        <w:t xml:space="preserve"> + 4 </w:t>
      </w:r>
      <w:r w:rsidRPr="009103D1">
        <w:rPr>
          <w:rFonts w:ascii="Times New Roman" w:hAnsi="Times New Roman" w:cs="Times New Roman"/>
          <w:sz w:val="28"/>
          <w:szCs w:val="28"/>
        </w:rPr>
        <w:t>NH</w:t>
      </w:r>
      <w:r w:rsidRPr="009103D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B24D3">
        <w:rPr>
          <w:rFonts w:ascii="Times New Roman" w:hAnsi="Times New Roman" w:cs="Times New Roman"/>
          <w:sz w:val="28"/>
          <w:szCs w:val="28"/>
        </w:rPr>
        <w:t xml:space="preserve"> = [</w:t>
      </w:r>
      <w:proofErr w:type="gramStart"/>
      <w:r>
        <w:rPr>
          <w:rFonts w:ascii="Times New Roman" w:hAnsi="Times New Roman" w:cs="Times New Roman"/>
          <w:sz w:val="28"/>
          <w:szCs w:val="28"/>
        </w:rPr>
        <w:t>Cu(</w:t>
      </w:r>
      <w:proofErr w:type="gramEnd"/>
      <w:r>
        <w:rPr>
          <w:rFonts w:ascii="Times New Roman" w:hAnsi="Times New Roman" w:cs="Times New Roman"/>
          <w:sz w:val="28"/>
          <w:szCs w:val="28"/>
        </w:rPr>
        <w:t>NH</w:t>
      </w:r>
      <w:r w:rsidRPr="00CB24D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24D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]Cl</w:t>
      </w:r>
      <w:r w:rsidRPr="00CB24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D1EC68" w14:textId="4C041119" w:rsidR="00CB24D3" w:rsidRPr="00CB24D3" w:rsidRDefault="00CB24D3" w:rsidP="00EF724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пропусканні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амоніаку</w:t>
      </w:r>
      <w:proofErr w:type="spellEnd"/>
      <w:r w:rsidR="003801BC">
        <w:rPr>
          <w:rFonts w:ascii="Times New Roman" w:hAnsi="Times New Roman" w:cs="Times New Roman"/>
          <w:sz w:val="28"/>
          <w:szCs w:val="28"/>
          <w:lang w:val="ru-RU"/>
        </w:rPr>
        <w:t xml:space="preserve"> невеликими </w:t>
      </w:r>
      <w:proofErr w:type="spellStart"/>
      <w:r w:rsidR="003801BC">
        <w:rPr>
          <w:rFonts w:ascii="Times New Roman" w:hAnsi="Times New Roman" w:cs="Times New Roman"/>
          <w:sz w:val="28"/>
          <w:szCs w:val="28"/>
          <w:lang w:val="ru-RU"/>
        </w:rPr>
        <w:t>порціями</w:t>
      </w:r>
      <w:proofErr w:type="spellEnd"/>
      <w:r w:rsidR="003801BC">
        <w:rPr>
          <w:rFonts w:ascii="Times New Roman" w:hAnsi="Times New Roman" w:cs="Times New Roman"/>
          <w:sz w:val="28"/>
          <w:szCs w:val="28"/>
          <w:lang w:val="ru-RU"/>
        </w:rPr>
        <w:t xml:space="preserve"> і при </w:t>
      </w:r>
      <w:proofErr w:type="spellStart"/>
      <w:r w:rsidR="003801BC">
        <w:rPr>
          <w:rFonts w:ascii="Times New Roman" w:hAnsi="Times New Roman" w:cs="Times New Roman"/>
          <w:sz w:val="28"/>
          <w:szCs w:val="28"/>
          <w:lang w:val="ru-RU"/>
        </w:rPr>
        <w:t>перемішуванні</w:t>
      </w:r>
      <w:proofErr w:type="spellEnd"/>
      <w:r w:rsidR="00380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01BC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="00380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01BC">
        <w:rPr>
          <w:rFonts w:ascii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="00380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01BC">
        <w:rPr>
          <w:rFonts w:ascii="Times New Roman" w:hAnsi="Times New Roman" w:cs="Times New Roman"/>
          <w:sz w:val="28"/>
          <w:szCs w:val="28"/>
          <w:lang w:val="ru-RU"/>
        </w:rPr>
        <w:t>поступово</w:t>
      </w:r>
      <w:proofErr w:type="spellEnd"/>
      <w:r w:rsidR="00380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01BC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380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3801B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3801BC">
        <w:rPr>
          <w:rFonts w:ascii="Times New Roman" w:hAnsi="Times New Roman" w:cs="Times New Roman"/>
          <w:sz w:val="28"/>
          <w:szCs w:val="28"/>
          <w:lang w:val="ru-RU"/>
        </w:rPr>
        <w:t>івнянь</w:t>
      </w:r>
      <w:proofErr w:type="spellEnd"/>
      <w:r w:rsidR="00380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01BC">
        <w:rPr>
          <w:rFonts w:ascii="Times New Roman" w:hAnsi="Times New Roman" w:cs="Times New Roman"/>
          <w:sz w:val="28"/>
          <w:szCs w:val="28"/>
          <w:lang w:val="ru-RU"/>
        </w:rPr>
        <w:t>реакцій</w:t>
      </w:r>
      <w:proofErr w:type="spellEnd"/>
      <w:r w:rsidR="003801B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AB559D9" w14:textId="13D200BC" w:rsidR="00CB24D3" w:rsidRDefault="00CB24D3" w:rsidP="00EF724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_Hlk30803983"/>
      <w:proofErr w:type="spellStart"/>
      <w:r>
        <w:rPr>
          <w:rFonts w:ascii="Times New Roman" w:hAnsi="Times New Roman" w:cs="Times New Roman"/>
          <w:sz w:val="28"/>
          <w:szCs w:val="28"/>
        </w:rPr>
        <w:t>CuCl</w:t>
      </w:r>
      <w:proofErr w:type="spellEnd"/>
      <w:r w:rsidRPr="00CB24D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bookmarkEnd w:id="22"/>
      <w:r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="002411CF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B24D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= </w:t>
      </w:r>
      <w:bookmarkStart w:id="23" w:name="_Hlk30804401"/>
      <w:r w:rsidR="003801BC"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gramStart"/>
      <w:r w:rsidR="003801BC">
        <w:rPr>
          <w:rFonts w:ascii="Times New Roman" w:hAnsi="Times New Roman" w:cs="Times New Roman"/>
          <w:sz w:val="28"/>
          <w:szCs w:val="28"/>
        </w:rPr>
        <w:t>Cu</w:t>
      </w:r>
      <w:r w:rsidR="003801BC" w:rsidRPr="003801BC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3801BC">
        <w:rPr>
          <w:rFonts w:ascii="Times New Roman" w:hAnsi="Times New Roman" w:cs="Times New Roman"/>
          <w:sz w:val="28"/>
          <w:szCs w:val="28"/>
        </w:rPr>
        <w:t>H</w:t>
      </w:r>
      <w:r w:rsidR="003801BC" w:rsidRPr="003801B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3801BC">
        <w:rPr>
          <w:rFonts w:ascii="Times New Roman" w:hAnsi="Times New Roman" w:cs="Times New Roman"/>
          <w:sz w:val="28"/>
          <w:szCs w:val="28"/>
        </w:rPr>
        <w:t>O</w:t>
      </w:r>
      <w:r w:rsidR="003801BC" w:rsidRPr="003801B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801BC" w:rsidRPr="003801B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="003801BC" w:rsidRPr="003801B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3801BC">
        <w:rPr>
          <w:rFonts w:ascii="Times New Roman" w:hAnsi="Times New Roman" w:cs="Times New Roman"/>
          <w:sz w:val="28"/>
          <w:szCs w:val="28"/>
        </w:rPr>
        <w:t>Cl</w:t>
      </w:r>
      <w:r w:rsidR="003801BC" w:rsidRPr="003801B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bookmarkEnd w:id="23"/>
      <w:r w:rsidR="003801BC" w:rsidRPr="003801B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6FBE25C" w14:textId="1149BD2A" w:rsidR="003801BC" w:rsidRPr="00853146" w:rsidRDefault="003801BC" w:rsidP="00EF7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1BC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Cu</w:t>
      </w:r>
      <w:r w:rsidRPr="003801BC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H</w:t>
      </w:r>
      <w:r w:rsidRPr="003801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801BC">
        <w:rPr>
          <w:rFonts w:ascii="Times New Roman" w:hAnsi="Times New Roman" w:cs="Times New Roman"/>
          <w:sz w:val="28"/>
          <w:szCs w:val="28"/>
        </w:rPr>
        <w:t>)</w:t>
      </w:r>
      <w:r w:rsidRPr="003801B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801B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Cl</w:t>
      </w:r>
      <w:r w:rsidRPr="003801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+4NH</w:t>
      </w:r>
      <w:r w:rsidRPr="003801B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CB24D3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Cu(</w:t>
      </w:r>
      <w:proofErr w:type="gramEnd"/>
      <w:r>
        <w:rPr>
          <w:rFonts w:ascii="Times New Roman" w:hAnsi="Times New Roman" w:cs="Times New Roman"/>
          <w:sz w:val="28"/>
          <w:szCs w:val="28"/>
        </w:rPr>
        <w:t>NH</w:t>
      </w:r>
      <w:r w:rsidRPr="00CB24D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24D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(H</w:t>
      </w:r>
      <w:r w:rsidRPr="003801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O)</w:t>
      </w:r>
      <w:r w:rsidRPr="003801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]Cl</w:t>
      </w:r>
      <w:r w:rsidRPr="00CB24D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</w:t>
      </w:r>
      <w:r w:rsidRPr="00380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3801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O.</w:t>
      </w:r>
    </w:p>
    <w:p w14:paraId="54EAA3E9" w14:textId="7A72E9BC" w:rsidR="003801BC" w:rsidRDefault="003801BC" w:rsidP="00EF724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Інтенсивність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забарвлення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зменшується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7DCF67" w14:textId="61A4326F" w:rsidR="002411CF" w:rsidRDefault="002411CF" w:rsidP="00EF724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ідтвердження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міркувань</w:t>
      </w:r>
      <w:proofErr w:type="spellEnd"/>
      <w:r w:rsidR="00EF724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обчислимо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осаду </w:t>
      </w:r>
      <w:r w:rsidRPr="002411CF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2411C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411CF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="00EF7245">
        <w:rPr>
          <w:rFonts w:ascii="Times New Roman" w:hAnsi="Times New Roman" w:cs="Times New Roman"/>
          <w:sz w:val="28"/>
          <w:szCs w:val="28"/>
          <w:lang w:val="ru-RU"/>
        </w:rPr>
        <w:t>рівнянням</w:t>
      </w:r>
      <w:proofErr w:type="spellEnd"/>
      <w:r w:rsidR="00EF7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F7245">
        <w:rPr>
          <w:rFonts w:ascii="Times New Roman" w:hAnsi="Times New Roman" w:cs="Times New Roman"/>
          <w:sz w:val="28"/>
          <w:szCs w:val="28"/>
          <w:lang w:val="ru-RU"/>
        </w:rPr>
        <w:t>реації</w:t>
      </w:r>
      <w:proofErr w:type="spellEnd"/>
      <w:r w:rsidR="00EF7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F724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EF7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11CF">
        <w:rPr>
          <w:rFonts w:ascii="Times New Roman" w:hAnsi="Times New Roman" w:cs="Times New Roman"/>
          <w:sz w:val="28"/>
          <w:szCs w:val="28"/>
          <w:lang w:val="ru-RU"/>
        </w:rPr>
        <w:t>схемою</w:t>
      </w:r>
      <w:r w:rsidR="00EF7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F7245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726DCDF" w14:textId="0374327A" w:rsidR="002411CF" w:rsidRPr="00EF7245" w:rsidRDefault="00EF7245" w:rsidP="00EF7245">
      <w:pPr>
        <w:pStyle w:val="a3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24" w:name="_Hlk30950172"/>
      <w:r>
        <w:rPr>
          <w:rFonts w:ascii="Times New Roman" w:hAnsi="Times New Roman" w:cs="Times New Roman"/>
          <w:sz w:val="28"/>
          <w:szCs w:val="28"/>
          <w:lang w:val="ru-RU"/>
        </w:rPr>
        <w:t xml:space="preserve">3,20 г          </w:t>
      </w:r>
      <w:r w:rsidRPr="00EF7245"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</w:p>
    <w:p w14:paraId="2B8FC688" w14:textId="616BC071" w:rsidR="002411CF" w:rsidRPr="002411CF" w:rsidRDefault="002411CF" w:rsidP="00EF724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103D1">
        <w:rPr>
          <w:rFonts w:ascii="Times New Roman" w:hAnsi="Times New Roman" w:cs="Times New Roman"/>
          <w:sz w:val="28"/>
          <w:szCs w:val="28"/>
        </w:rPr>
        <w:t>CuSO</w:t>
      </w:r>
      <w:r w:rsidRPr="009103D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BaSO</w:t>
      </w:r>
      <w:proofErr w:type="spellEnd"/>
      <w:r w:rsidRPr="00EF7245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</w:p>
    <w:p w14:paraId="09D40595" w14:textId="23FF4C3C" w:rsidR="003801BC" w:rsidRDefault="00EF7245" w:rsidP="00EF724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160 г        233г</w:t>
      </w:r>
    </w:p>
    <w:bookmarkEnd w:id="24"/>
    <w:p w14:paraId="141C6F11" w14:textId="21DDADC7" w:rsidR="00EF7245" w:rsidRDefault="00EF7245" w:rsidP="00EF724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607386" w14:textId="607176EC" w:rsidR="00EF7245" w:rsidRDefault="00EF7245" w:rsidP="00EF724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 = 4,66 г,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задачі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EC12A6" w14:textId="236BDE9F" w:rsidR="004140D1" w:rsidRPr="002411CF" w:rsidRDefault="004140D1" w:rsidP="00EF724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Або </w:t>
      </w:r>
      <w:proofErr w:type="spellStart"/>
      <w:r w:rsidR="00A67598">
        <w:rPr>
          <w:rFonts w:ascii="Times New Roman" w:hAnsi="Times New Roman" w:cs="Times New Roman"/>
          <w:sz w:val="28"/>
          <w:szCs w:val="28"/>
          <w:lang w:val="ru-RU"/>
        </w:rPr>
        <w:t>визначаємо</w:t>
      </w:r>
      <w:proofErr w:type="spellEnd"/>
      <w:r w:rsidR="00A67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7598">
        <w:rPr>
          <w:rFonts w:ascii="Times New Roman" w:hAnsi="Times New Roman" w:cs="Times New Roman"/>
          <w:sz w:val="28"/>
          <w:szCs w:val="28"/>
          <w:lang w:val="ru-RU"/>
        </w:rPr>
        <w:t>молярну</w:t>
      </w:r>
      <w:proofErr w:type="spellEnd"/>
      <w:r w:rsidR="00A67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7598">
        <w:rPr>
          <w:rFonts w:ascii="Times New Roman" w:hAnsi="Times New Roman" w:cs="Times New Roman"/>
          <w:sz w:val="28"/>
          <w:szCs w:val="28"/>
          <w:lang w:val="ru-RU"/>
        </w:rPr>
        <w:t>масу</w:t>
      </w:r>
      <w:proofErr w:type="spellEnd"/>
      <w:r w:rsidR="00A67598">
        <w:rPr>
          <w:rFonts w:ascii="Times New Roman" w:hAnsi="Times New Roman" w:cs="Times New Roman"/>
          <w:sz w:val="28"/>
          <w:szCs w:val="28"/>
          <w:lang w:val="ru-RU"/>
        </w:rPr>
        <w:t xml:space="preserve"> осаду </w:t>
      </w:r>
      <w:r w:rsidR="00A67598" w:rsidRPr="002411CF"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p w14:paraId="4B2C200C" w14:textId="5505252A" w:rsidR="004140D1" w:rsidRPr="004140D1" w:rsidRDefault="004140D1" w:rsidP="004140D1">
      <w:pPr>
        <w:pStyle w:val="a3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3,20 г          </w:t>
      </w:r>
      <w:r w:rsidRPr="004140D1">
        <w:rPr>
          <w:rFonts w:ascii="Times New Roman" w:hAnsi="Times New Roman" w:cs="Times New Roman"/>
          <w:sz w:val="28"/>
          <w:szCs w:val="28"/>
          <w:lang w:val="ru-RU"/>
        </w:rPr>
        <w:t xml:space="preserve">4,66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</w:p>
    <w:p w14:paraId="76D65495" w14:textId="3C857AFD" w:rsidR="004140D1" w:rsidRPr="004140D1" w:rsidRDefault="004140D1" w:rsidP="004140D1">
      <w:pPr>
        <w:pStyle w:val="a3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03D1">
        <w:rPr>
          <w:rFonts w:ascii="Times New Roman" w:hAnsi="Times New Roman" w:cs="Times New Roman"/>
          <w:sz w:val="28"/>
          <w:szCs w:val="28"/>
        </w:rPr>
        <w:t>CuSO</w:t>
      </w:r>
      <w:r w:rsidRPr="009103D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-    осад </w:t>
      </w:r>
      <w:r w:rsidRPr="004140D1"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p w14:paraId="1777CB5F" w14:textId="5BB322F2" w:rsidR="004140D1" w:rsidRDefault="004140D1" w:rsidP="004140D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160 г/моль        </w:t>
      </w:r>
      <w:r w:rsidRPr="004140D1"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025097D4" w14:textId="1CD6C6D7" w:rsidR="004140D1" w:rsidRDefault="004140D1" w:rsidP="004140D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 = </w:t>
      </w:r>
      <w:bookmarkStart w:id="25" w:name="_Hlk3095074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233 г/моль     </w:t>
      </w:r>
      <w:bookmarkEnd w:id="25"/>
    </w:p>
    <w:p w14:paraId="19319263" w14:textId="48339CE0" w:rsidR="004140D1" w:rsidRPr="004140D1" w:rsidRDefault="004140D1" w:rsidP="004140D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4140D1">
        <w:rPr>
          <w:rFonts w:ascii="Times New Roman" w:hAnsi="Times New Roman" w:cs="Times New Roman"/>
          <w:sz w:val="28"/>
          <w:szCs w:val="28"/>
          <w:lang w:val="ru-RU"/>
        </w:rPr>
        <w:t>М (</w:t>
      </w:r>
      <w:proofErr w:type="spellStart"/>
      <w:r w:rsidRPr="004140D1">
        <w:rPr>
          <w:rFonts w:ascii="Times New Roman" w:hAnsi="Times New Roman" w:cs="Times New Roman"/>
          <w:sz w:val="28"/>
          <w:szCs w:val="28"/>
        </w:rPr>
        <w:t>BaSO</w:t>
      </w:r>
      <w:proofErr w:type="spellEnd"/>
      <w:r w:rsidRPr="004140D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= </w:t>
      </w:r>
      <w:r w:rsidRPr="004140D1">
        <w:rPr>
          <w:rFonts w:ascii="Times New Roman" w:hAnsi="Times New Roman" w:cs="Times New Roman"/>
          <w:sz w:val="28"/>
          <w:szCs w:val="28"/>
          <w:lang w:val="ru-RU"/>
        </w:rPr>
        <w:t>233 г/моль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140D1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14:paraId="7696D54F" w14:textId="1DC9A414" w:rsidR="004140D1" w:rsidRPr="004140D1" w:rsidRDefault="004140D1" w:rsidP="004140D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1E8FDB" w14:textId="77777777" w:rsidR="00CB24D3" w:rsidRPr="002411CF" w:rsidRDefault="00CB24D3" w:rsidP="00EF724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B24D3" w:rsidRPr="002411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A65"/>
    <w:multiLevelType w:val="multilevel"/>
    <w:tmpl w:val="0D70E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70C6F"/>
    <w:multiLevelType w:val="multilevel"/>
    <w:tmpl w:val="1980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E65CF"/>
    <w:multiLevelType w:val="multilevel"/>
    <w:tmpl w:val="C972C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90EE1"/>
    <w:multiLevelType w:val="multilevel"/>
    <w:tmpl w:val="1980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A7962"/>
    <w:multiLevelType w:val="multilevel"/>
    <w:tmpl w:val="8DA201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15128"/>
    <w:multiLevelType w:val="multilevel"/>
    <w:tmpl w:val="1980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F73CAC"/>
    <w:multiLevelType w:val="multilevel"/>
    <w:tmpl w:val="C446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5B0EE2"/>
    <w:multiLevelType w:val="multilevel"/>
    <w:tmpl w:val="1980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B33FF"/>
    <w:multiLevelType w:val="multilevel"/>
    <w:tmpl w:val="1980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2F59F2"/>
    <w:multiLevelType w:val="multilevel"/>
    <w:tmpl w:val="1980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38304D"/>
    <w:multiLevelType w:val="hybridMultilevel"/>
    <w:tmpl w:val="844CF8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207B6"/>
    <w:multiLevelType w:val="hybridMultilevel"/>
    <w:tmpl w:val="0E287D1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BD6FCE"/>
    <w:multiLevelType w:val="multilevel"/>
    <w:tmpl w:val="E12A8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FD84EC3"/>
    <w:multiLevelType w:val="hybridMultilevel"/>
    <w:tmpl w:val="2A16F24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4">
    <w:abstractNumId w:val="4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7">
    <w:abstractNumId w:val="2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8">
    <w:abstractNumId w:val="3"/>
  </w:num>
  <w:num w:numId="9">
    <w:abstractNumId w:val="11"/>
  </w:num>
  <w:num w:numId="10">
    <w:abstractNumId w:val="6"/>
  </w:num>
  <w:num w:numId="11">
    <w:abstractNumId w:val="8"/>
  </w:num>
  <w:num w:numId="12">
    <w:abstractNumId w:val="13"/>
  </w:num>
  <w:num w:numId="13">
    <w:abstractNumId w:val="1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FB"/>
    <w:rsid w:val="001671E4"/>
    <w:rsid w:val="001B39CF"/>
    <w:rsid w:val="002372EA"/>
    <w:rsid w:val="002411CF"/>
    <w:rsid w:val="002F1A85"/>
    <w:rsid w:val="00312B02"/>
    <w:rsid w:val="00314A42"/>
    <w:rsid w:val="00357046"/>
    <w:rsid w:val="00376E53"/>
    <w:rsid w:val="003801BC"/>
    <w:rsid w:val="003B055E"/>
    <w:rsid w:val="004140D1"/>
    <w:rsid w:val="005C20F5"/>
    <w:rsid w:val="0079648C"/>
    <w:rsid w:val="007C60E3"/>
    <w:rsid w:val="007D2F46"/>
    <w:rsid w:val="00853146"/>
    <w:rsid w:val="008B7821"/>
    <w:rsid w:val="008B7C10"/>
    <w:rsid w:val="008F7725"/>
    <w:rsid w:val="00905F4A"/>
    <w:rsid w:val="009103D1"/>
    <w:rsid w:val="00941ECD"/>
    <w:rsid w:val="009A58B4"/>
    <w:rsid w:val="00A403CB"/>
    <w:rsid w:val="00A67598"/>
    <w:rsid w:val="00AC1A67"/>
    <w:rsid w:val="00AE6587"/>
    <w:rsid w:val="00BA0F4C"/>
    <w:rsid w:val="00C5409F"/>
    <w:rsid w:val="00CB24D3"/>
    <w:rsid w:val="00CF52D4"/>
    <w:rsid w:val="00D3001D"/>
    <w:rsid w:val="00D843FB"/>
    <w:rsid w:val="00E26F32"/>
    <w:rsid w:val="00E4044C"/>
    <w:rsid w:val="00E41A3F"/>
    <w:rsid w:val="00E67BA2"/>
    <w:rsid w:val="00ED06A3"/>
    <w:rsid w:val="00EF7245"/>
    <w:rsid w:val="00F16682"/>
    <w:rsid w:val="00F34F79"/>
    <w:rsid w:val="00F44C71"/>
    <w:rsid w:val="00FA0B3E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5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B0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671E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B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B0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671E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B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inst</cp:lastModifiedBy>
  <cp:revision>2</cp:revision>
  <dcterms:created xsi:type="dcterms:W3CDTF">2020-01-27T08:48:00Z</dcterms:created>
  <dcterms:modified xsi:type="dcterms:W3CDTF">2020-01-27T08:48:00Z</dcterms:modified>
</cp:coreProperties>
</file>